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9F65BF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  <w:u w:val="single"/>
        </w:rPr>
      </w:pPr>
      <w:r w:rsidRPr="007E42E7">
        <w:rPr>
          <w:rFonts w:ascii="Times New Roman" w:hAnsi="Times New Roman"/>
          <w:u w:val="single"/>
        </w:rPr>
        <w:t>от  «</w:t>
      </w:r>
      <w:r w:rsidR="004D72BB" w:rsidRPr="007E42E7">
        <w:rPr>
          <w:rFonts w:ascii="Times New Roman" w:hAnsi="Times New Roman"/>
          <w:u w:val="single"/>
        </w:rPr>
        <w:t>29</w:t>
      </w:r>
      <w:r w:rsidRPr="007E42E7">
        <w:rPr>
          <w:rFonts w:ascii="Times New Roman" w:hAnsi="Times New Roman"/>
          <w:u w:val="single"/>
        </w:rPr>
        <w:t xml:space="preserve"> »  </w:t>
      </w:r>
      <w:r w:rsidR="00BA5357" w:rsidRPr="007E42E7">
        <w:rPr>
          <w:rFonts w:ascii="Times New Roman" w:hAnsi="Times New Roman"/>
          <w:u w:val="single"/>
        </w:rPr>
        <w:t>декабря</w:t>
      </w:r>
      <w:r w:rsidRPr="007E42E7">
        <w:rPr>
          <w:rFonts w:ascii="Times New Roman" w:hAnsi="Times New Roman"/>
          <w:u w:val="single"/>
        </w:rPr>
        <w:t xml:space="preserve">   </w:t>
      </w:r>
      <w:r w:rsidR="00AF085E" w:rsidRPr="007E42E7">
        <w:rPr>
          <w:rFonts w:ascii="Times New Roman" w:hAnsi="Times New Roman"/>
          <w:u w:val="single"/>
        </w:rPr>
        <w:t>2022</w:t>
      </w:r>
      <w:r w:rsidRPr="007E42E7">
        <w:rPr>
          <w:rFonts w:ascii="Times New Roman" w:hAnsi="Times New Roman"/>
          <w:u w:val="single"/>
        </w:rPr>
        <w:t xml:space="preserve"> г.    №</w:t>
      </w:r>
      <w:r w:rsidR="009F65BF" w:rsidRPr="007E42E7">
        <w:rPr>
          <w:rFonts w:ascii="Times New Roman" w:hAnsi="Times New Roman"/>
          <w:u w:val="single"/>
        </w:rPr>
        <w:t xml:space="preserve"> </w:t>
      </w:r>
      <w:r w:rsidR="007E42E7" w:rsidRPr="007E42E7">
        <w:rPr>
          <w:rFonts w:ascii="Times New Roman" w:hAnsi="Times New Roman"/>
          <w:u w:val="single"/>
        </w:rPr>
        <w:t>91</w:t>
      </w:r>
      <w:r w:rsidR="00BA5357" w:rsidRPr="007E42E7">
        <w:rPr>
          <w:rFonts w:ascii="Times New Roman" w:hAnsi="Times New Roman"/>
          <w:u w:val="single"/>
        </w:rPr>
        <w:t>____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О внесении изменений и дополнений</w:t>
      </w: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в Решение  Совета народных депутатов</w:t>
      </w: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</w:t>
      </w:r>
      <w:r w:rsidR="00563D07">
        <w:rPr>
          <w:rFonts w:ascii="Times New Roman" w:hAnsi="Times New Roman"/>
          <w:b/>
        </w:rPr>
        <w:t>Тресоруковского</w:t>
      </w:r>
      <w:r w:rsidRPr="00E325F1">
        <w:rPr>
          <w:rFonts w:ascii="Times New Roman" w:hAnsi="Times New Roman"/>
          <w:b/>
        </w:rPr>
        <w:t xml:space="preserve"> сельского поселения</w:t>
      </w:r>
    </w:p>
    <w:p w:rsidR="00961509" w:rsidRPr="00E325F1" w:rsidRDefault="00961509" w:rsidP="00AF085E">
      <w:pPr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Воронежской  области  </w:t>
      </w:r>
      <w:r w:rsidRPr="00A811C1">
        <w:rPr>
          <w:rFonts w:ascii="Times New Roman" w:hAnsi="Times New Roman"/>
          <w:b/>
        </w:rPr>
        <w:t>№</w:t>
      </w:r>
      <w:r w:rsidR="00512821" w:rsidRPr="00A811C1">
        <w:rPr>
          <w:rFonts w:ascii="Times New Roman" w:hAnsi="Times New Roman"/>
          <w:b/>
        </w:rPr>
        <w:t>57</w:t>
      </w:r>
      <w:r w:rsidRPr="00A811C1">
        <w:rPr>
          <w:rFonts w:ascii="Times New Roman" w:hAnsi="Times New Roman"/>
          <w:b/>
        </w:rPr>
        <w:t xml:space="preserve"> от </w:t>
      </w:r>
      <w:r w:rsidR="00AF085E" w:rsidRPr="00A811C1">
        <w:rPr>
          <w:rFonts w:ascii="Times New Roman" w:hAnsi="Times New Roman"/>
          <w:b/>
        </w:rPr>
        <w:t>28</w:t>
      </w:r>
      <w:r w:rsidRPr="00A811C1">
        <w:rPr>
          <w:rFonts w:ascii="Times New Roman" w:hAnsi="Times New Roman"/>
          <w:b/>
        </w:rPr>
        <w:t>.12.202</w:t>
      </w:r>
      <w:r w:rsidR="00AF085E" w:rsidRPr="00A811C1">
        <w:rPr>
          <w:rFonts w:ascii="Times New Roman" w:hAnsi="Times New Roman"/>
          <w:b/>
        </w:rPr>
        <w:t>1</w:t>
      </w:r>
    </w:p>
    <w:p w:rsidR="00961509" w:rsidRPr="00E325F1" w:rsidRDefault="00961509" w:rsidP="00AF085E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r w:rsidR="00563D07">
        <w:rPr>
          <w:rFonts w:ascii="Times New Roman" w:hAnsi="Times New Roman"/>
          <w:b/>
          <w:bCs/>
        </w:rPr>
        <w:t>Тресоруковского</w:t>
      </w:r>
      <w:r w:rsidRPr="00E325F1">
        <w:rPr>
          <w:rFonts w:ascii="Times New Roman" w:hAnsi="Times New Roman"/>
          <w:b/>
          <w:bCs/>
        </w:rPr>
        <w:t xml:space="preserve"> </w:t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proofErr w:type="gramStart"/>
      <w:r w:rsidRPr="00E325F1">
        <w:rPr>
          <w:rFonts w:ascii="Times New Roman" w:hAnsi="Times New Roman"/>
          <w:b/>
          <w:bCs/>
        </w:rPr>
        <w:t>сельского</w:t>
      </w:r>
      <w:proofErr w:type="gramEnd"/>
      <w:r w:rsidRPr="00E325F1">
        <w:rPr>
          <w:rFonts w:ascii="Times New Roman" w:hAnsi="Times New Roman"/>
          <w:b/>
          <w:bCs/>
        </w:rPr>
        <w:t xml:space="preserve"> </w:t>
      </w:r>
    </w:p>
    <w:p w:rsidR="00961509" w:rsidRPr="00E325F1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961509" w:rsidRPr="00E325F1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 w:rsidR="00AF085E">
        <w:rPr>
          <w:rFonts w:ascii="Times New Roman" w:hAnsi="Times New Roman"/>
          <w:bCs w:val="0"/>
          <w:sz w:val="24"/>
          <w:szCs w:val="24"/>
        </w:rPr>
        <w:t>2022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96150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</w:t>
      </w:r>
      <w:r w:rsidR="00AF085E">
        <w:rPr>
          <w:rFonts w:ascii="Times New Roman" w:hAnsi="Times New Roman"/>
          <w:sz w:val="24"/>
          <w:szCs w:val="24"/>
        </w:rPr>
        <w:t>2023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 w:rsidR="00AF085E">
        <w:rPr>
          <w:rFonts w:ascii="Times New Roman" w:hAnsi="Times New Roman"/>
          <w:sz w:val="24"/>
          <w:szCs w:val="24"/>
        </w:rPr>
        <w:t>2024</w:t>
      </w:r>
      <w:r w:rsidRPr="00E325F1">
        <w:rPr>
          <w:rFonts w:ascii="Times New Roman" w:hAnsi="Times New Roman"/>
          <w:sz w:val="24"/>
          <w:szCs w:val="24"/>
        </w:rPr>
        <w:t xml:space="preserve"> годов</w:t>
      </w:r>
      <w:r w:rsidRPr="00374CF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961509" w:rsidRDefault="00961509" w:rsidP="00AF085E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ind w:firstLine="709"/>
        <w:contextualSpacing/>
        <w:rPr>
          <w:rFonts w:ascii="Times New Roman" w:hAnsi="Times New Roman"/>
        </w:rPr>
      </w:pP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 xml:space="preserve">области, Положения «О бюджетном процессе в Высокинском сельском поселении Лискинского муниципального района Воронежской области», утвержденного Решением Совета народных депутатов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Pr="00A811C1">
        <w:rPr>
          <w:rFonts w:ascii="Times New Roman" w:hAnsi="Times New Roman" w:cs="Times New Roman"/>
          <w:sz w:val="24"/>
          <w:szCs w:val="24"/>
        </w:rPr>
        <w:t xml:space="preserve">от </w:t>
      </w:r>
      <w:r w:rsidR="00512821" w:rsidRPr="00A811C1">
        <w:rPr>
          <w:rFonts w:ascii="Times New Roman" w:hAnsi="Times New Roman" w:cs="Times New Roman"/>
          <w:sz w:val="24"/>
          <w:szCs w:val="24"/>
        </w:rPr>
        <w:t>04</w:t>
      </w:r>
      <w:r w:rsidR="00367572" w:rsidRPr="00A811C1">
        <w:rPr>
          <w:rFonts w:ascii="Times New Roman" w:hAnsi="Times New Roman" w:cs="Times New Roman"/>
          <w:sz w:val="24"/>
          <w:szCs w:val="24"/>
        </w:rPr>
        <w:t>.</w:t>
      </w:r>
      <w:r w:rsidRPr="00A811C1">
        <w:rPr>
          <w:rFonts w:ascii="Times New Roman" w:hAnsi="Times New Roman" w:cs="Times New Roman"/>
          <w:sz w:val="24"/>
          <w:szCs w:val="24"/>
        </w:rPr>
        <w:t xml:space="preserve">05.2016г. № </w:t>
      </w:r>
      <w:r w:rsidR="00512821" w:rsidRPr="00A811C1">
        <w:rPr>
          <w:rFonts w:ascii="Times New Roman" w:hAnsi="Times New Roman" w:cs="Times New Roman"/>
          <w:sz w:val="24"/>
          <w:szCs w:val="24"/>
        </w:rPr>
        <w:t>41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</w:t>
      </w:r>
      <w:r w:rsidR="00AF085E"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="004D72BB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789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8789D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1509" w:rsidRPr="0098789D" w:rsidRDefault="00961509" w:rsidP="00961509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811C1">
        <w:rPr>
          <w:rFonts w:ascii="Times New Roman" w:hAnsi="Times New Roman" w:cs="Times New Roman"/>
          <w:sz w:val="24"/>
          <w:szCs w:val="24"/>
        </w:rPr>
        <w:t xml:space="preserve">№ </w:t>
      </w:r>
      <w:r w:rsidR="00512821" w:rsidRPr="00A811C1">
        <w:rPr>
          <w:rFonts w:ascii="Times New Roman" w:hAnsi="Times New Roman" w:cs="Times New Roman"/>
          <w:sz w:val="24"/>
          <w:szCs w:val="24"/>
        </w:rPr>
        <w:t>57</w:t>
      </w:r>
      <w:r w:rsidR="00DF0EB2" w:rsidRPr="00A811C1">
        <w:rPr>
          <w:rFonts w:ascii="Times New Roman" w:hAnsi="Times New Roman" w:cs="Times New Roman"/>
          <w:sz w:val="24"/>
          <w:szCs w:val="24"/>
        </w:rPr>
        <w:t xml:space="preserve"> </w:t>
      </w:r>
      <w:r w:rsidRPr="00A811C1">
        <w:rPr>
          <w:rFonts w:ascii="Times New Roman" w:hAnsi="Times New Roman" w:cs="Times New Roman"/>
          <w:sz w:val="24"/>
          <w:szCs w:val="24"/>
        </w:rPr>
        <w:t xml:space="preserve">от </w:t>
      </w:r>
      <w:r w:rsidR="00DF0EB2" w:rsidRPr="00A811C1">
        <w:rPr>
          <w:rFonts w:ascii="Times New Roman" w:hAnsi="Times New Roman" w:cs="Times New Roman"/>
          <w:sz w:val="24"/>
          <w:szCs w:val="24"/>
        </w:rPr>
        <w:t xml:space="preserve">28 </w:t>
      </w:r>
      <w:r w:rsidRPr="00A811C1">
        <w:rPr>
          <w:rFonts w:ascii="Times New Roman" w:hAnsi="Times New Roman" w:cs="Times New Roman"/>
          <w:sz w:val="24"/>
          <w:szCs w:val="24"/>
        </w:rPr>
        <w:t>декабря  202</w:t>
      </w:r>
      <w:r w:rsidR="00DF0EB2" w:rsidRPr="00A811C1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961509" w:rsidRPr="0098789D" w:rsidRDefault="00961509" w:rsidP="00961509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  </w:t>
      </w:r>
      <w:r w:rsidRPr="00FA76A2">
        <w:rPr>
          <w:rFonts w:ascii="Times New Roman" w:hAnsi="Times New Roman" w:cs="Times New Roman"/>
          <w:sz w:val="24"/>
          <w:szCs w:val="24"/>
        </w:rPr>
        <w:t>1.1</w:t>
      </w:r>
      <w:r w:rsidRPr="0098789D">
        <w:rPr>
          <w:rFonts w:ascii="Times New Roman" w:hAnsi="Times New Roman" w:cs="Times New Roman"/>
          <w:sz w:val="24"/>
          <w:szCs w:val="24"/>
        </w:rPr>
        <w:t xml:space="preserve">. </w:t>
      </w:r>
      <w:r w:rsidR="00DF0EB2" w:rsidRPr="0098789D">
        <w:rPr>
          <w:rFonts w:ascii="Times New Roman" w:hAnsi="Times New Roman" w:cs="Times New Roman"/>
          <w:sz w:val="24"/>
          <w:szCs w:val="24"/>
        </w:rPr>
        <w:t>Часть 1 с</w:t>
      </w:r>
      <w:r w:rsidRPr="0098789D">
        <w:rPr>
          <w:rFonts w:ascii="Times New Roman" w:hAnsi="Times New Roman" w:cs="Times New Roman"/>
          <w:sz w:val="24"/>
          <w:szCs w:val="24"/>
        </w:rPr>
        <w:t>тать</w:t>
      </w:r>
      <w:r w:rsidR="00DF0EB2" w:rsidRPr="0098789D">
        <w:rPr>
          <w:rFonts w:ascii="Times New Roman" w:hAnsi="Times New Roman" w:cs="Times New Roman"/>
          <w:sz w:val="24"/>
          <w:szCs w:val="24"/>
        </w:rPr>
        <w:t>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1 изложить в новой редакции: </w:t>
      </w: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Pr="0098789D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961509" w:rsidRPr="00262C5B" w:rsidRDefault="00961509" w:rsidP="00961509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8789D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BA5357">
        <w:rPr>
          <w:rFonts w:ascii="Times New Roman" w:hAnsi="Times New Roman" w:cs="Times New Roman"/>
          <w:b/>
          <w:sz w:val="24"/>
          <w:szCs w:val="24"/>
        </w:rPr>
        <w:t>33512,3</w:t>
      </w:r>
      <w:r w:rsidRPr="00262C5B">
        <w:rPr>
          <w:rFonts w:ascii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 w:rsidR="00BA5357">
        <w:rPr>
          <w:rFonts w:ascii="Times New Roman" w:hAnsi="Times New Roman" w:cs="Times New Roman"/>
          <w:b/>
          <w:sz w:val="24"/>
          <w:szCs w:val="24"/>
        </w:rPr>
        <w:t>25618,2</w:t>
      </w:r>
      <w:r w:rsidR="004D72BB">
        <w:rPr>
          <w:rFonts w:ascii="Times New Roman" w:hAnsi="Times New Roman" w:cs="Times New Roman"/>
          <w:sz w:val="24"/>
          <w:szCs w:val="24"/>
        </w:rPr>
        <w:t xml:space="preserve"> </w:t>
      </w:r>
      <w:r w:rsidRPr="00262C5B">
        <w:rPr>
          <w:rFonts w:ascii="Times New Roman" w:hAnsi="Times New Roman" w:cs="Times New Roman"/>
          <w:sz w:val="24"/>
          <w:szCs w:val="24"/>
        </w:rPr>
        <w:t xml:space="preserve">тыс. рублей, из них объём межбюджетных трансфертов, получаемых из областного бюджета в сумме </w:t>
      </w:r>
      <w:r w:rsidR="00BA5357">
        <w:rPr>
          <w:rFonts w:ascii="Times New Roman" w:hAnsi="Times New Roman" w:cs="Times New Roman"/>
          <w:b/>
          <w:sz w:val="24"/>
          <w:szCs w:val="24"/>
        </w:rPr>
        <w:t>6420,6</w:t>
      </w:r>
      <w:r w:rsidRPr="00262C5B">
        <w:rPr>
          <w:rFonts w:ascii="Times New Roman" w:hAnsi="Times New Roman" w:cs="Times New Roman"/>
          <w:sz w:val="24"/>
          <w:szCs w:val="24"/>
        </w:rPr>
        <w:t xml:space="preserve"> тыс. рублей, из бюджета муниципального района в сумме </w:t>
      </w:r>
      <w:r w:rsidR="00BA5357">
        <w:rPr>
          <w:rFonts w:ascii="Times New Roman" w:hAnsi="Times New Roman" w:cs="Times New Roman"/>
          <w:b/>
          <w:sz w:val="24"/>
          <w:szCs w:val="24"/>
        </w:rPr>
        <w:t>19197,6</w:t>
      </w:r>
      <w:r w:rsidR="00367572" w:rsidRPr="00262C5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262C5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61509" w:rsidRPr="00262C5B" w:rsidRDefault="00961509" w:rsidP="009615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62C5B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r w:rsidR="00563D07" w:rsidRPr="00262C5B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262C5B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BA5357">
        <w:rPr>
          <w:rFonts w:ascii="Times New Roman" w:hAnsi="Times New Roman" w:cs="Times New Roman"/>
          <w:b/>
          <w:sz w:val="24"/>
          <w:szCs w:val="24"/>
        </w:rPr>
        <w:t>33927,7</w:t>
      </w:r>
      <w:r w:rsidRPr="00262C5B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961509" w:rsidRPr="0098789D" w:rsidRDefault="00961509" w:rsidP="009615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62C5B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r w:rsidR="00563D07" w:rsidRPr="00262C5B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262C5B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</w:t>
      </w:r>
      <w:r w:rsidR="004D72BB">
        <w:rPr>
          <w:rFonts w:ascii="Times New Roman" w:hAnsi="Times New Roman" w:cs="Times New Roman"/>
          <w:sz w:val="24"/>
          <w:szCs w:val="24"/>
        </w:rPr>
        <w:t xml:space="preserve"> </w:t>
      </w:r>
      <w:r w:rsidRPr="00262C5B">
        <w:rPr>
          <w:rFonts w:ascii="Times New Roman" w:hAnsi="Times New Roman" w:cs="Times New Roman"/>
          <w:sz w:val="24"/>
          <w:szCs w:val="24"/>
        </w:rPr>
        <w:t xml:space="preserve"> </w:t>
      </w:r>
      <w:r w:rsidR="00BA5357">
        <w:rPr>
          <w:rFonts w:ascii="Times New Roman" w:hAnsi="Times New Roman" w:cs="Times New Roman"/>
          <w:b/>
          <w:sz w:val="24"/>
          <w:szCs w:val="24"/>
        </w:rPr>
        <w:t>415</w:t>
      </w:r>
      <w:r w:rsidR="00625788" w:rsidRPr="004D72BB">
        <w:rPr>
          <w:rFonts w:ascii="Times New Roman" w:hAnsi="Times New Roman" w:cs="Times New Roman"/>
          <w:b/>
          <w:sz w:val="24"/>
          <w:szCs w:val="24"/>
        </w:rPr>
        <w:t>,4</w:t>
      </w:r>
      <w:r w:rsidRPr="00262C5B">
        <w:rPr>
          <w:rFonts w:ascii="Times New Roman" w:hAnsi="Times New Roman" w:cs="Times New Roman"/>
          <w:sz w:val="24"/>
          <w:szCs w:val="24"/>
        </w:rPr>
        <w:t xml:space="preserve">  тыс. </w:t>
      </w:r>
      <w:r w:rsidRPr="0098789D">
        <w:rPr>
          <w:rFonts w:ascii="Times New Roman" w:hAnsi="Times New Roman" w:cs="Times New Roman"/>
          <w:sz w:val="24"/>
          <w:szCs w:val="24"/>
        </w:rPr>
        <w:t xml:space="preserve">рублей; </w:t>
      </w:r>
    </w:p>
    <w:p w:rsidR="00961509" w:rsidRPr="0098789D" w:rsidRDefault="00961509" w:rsidP="0080357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годов, согласно приложению 1 к настоящему Решению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61509" w:rsidRDefault="00803574" w:rsidP="00DF0EB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961509" w:rsidRPr="0098789D">
        <w:rPr>
          <w:rFonts w:ascii="Times New Roman" w:hAnsi="Times New Roman" w:cs="Times New Roman"/>
          <w:sz w:val="24"/>
          <w:szCs w:val="24"/>
        </w:rPr>
        <w:t>. Приложение  №1 «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 w:rsidR="00563D07">
        <w:rPr>
          <w:rFonts w:ascii="Times New Roman" w:hAnsi="Times New Roman" w:cs="Times New Roman"/>
          <w:bCs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 w:rsidR="004A35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5A3"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 на 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961509"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="00961509" w:rsidRPr="00803574">
        <w:rPr>
          <w:rFonts w:ascii="Times New Roman" w:hAnsi="Times New Roman" w:cs="Times New Roman"/>
          <w:sz w:val="24"/>
          <w:szCs w:val="24"/>
        </w:rPr>
        <w:t>1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983201" w:rsidRDefault="00983201" w:rsidP="00DF0EB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61509" w:rsidRDefault="0098789D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 w:rsidR="00803574">
        <w:rPr>
          <w:rFonts w:ascii="Times New Roman" w:hAnsi="Times New Roman" w:cs="Times New Roman"/>
          <w:sz w:val="24"/>
          <w:szCs w:val="24"/>
        </w:rPr>
        <w:t>3</w:t>
      </w:r>
      <w:r w:rsidR="00961509" w:rsidRPr="00625788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 №2 « Поступление доходов в бюджет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43F31" w:rsidRPr="0098789D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 w:rsidR="0074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3F31"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="00743F31"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="00961509" w:rsidRPr="00803574">
        <w:rPr>
          <w:rFonts w:ascii="Times New Roman" w:hAnsi="Times New Roman" w:cs="Times New Roman"/>
          <w:sz w:val="24"/>
          <w:szCs w:val="24"/>
        </w:rPr>
        <w:t>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33CA6" w:rsidRPr="00463D6A" w:rsidRDefault="00803574" w:rsidP="00463D6A">
      <w:pPr>
        <w:ind w:firstLine="284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509" w:rsidRDefault="0098789D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 w:rsidR="00803574">
        <w:rPr>
          <w:rFonts w:ascii="Times New Roman" w:hAnsi="Times New Roman" w:cs="Times New Roman"/>
          <w:sz w:val="24"/>
          <w:szCs w:val="24"/>
        </w:rPr>
        <w:t>4</w:t>
      </w:r>
      <w:r w:rsidR="00961509" w:rsidRPr="00625788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№6 «Ведомственная структура расходов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="00961509"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961509" w:rsidRPr="00803574">
        <w:rPr>
          <w:rFonts w:ascii="Times New Roman" w:hAnsi="Times New Roman" w:cs="Times New Roman"/>
          <w:sz w:val="24"/>
          <w:szCs w:val="24"/>
        </w:rPr>
        <w:t>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06A32" w:rsidRPr="0098789D" w:rsidRDefault="00306A32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420DBA" w:rsidRDefault="0098789D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 w:rsidR="00803574">
        <w:rPr>
          <w:rFonts w:ascii="Times New Roman" w:hAnsi="Times New Roman" w:cs="Times New Roman"/>
          <w:sz w:val="24"/>
          <w:szCs w:val="24"/>
        </w:rPr>
        <w:t>5</w:t>
      </w:r>
      <w:r w:rsidR="00961509" w:rsidRPr="00625788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№7 «Распределение бюджетных ассигнований по разделам</w:t>
      </w:r>
      <w:proofErr w:type="gramStart"/>
      <w:r w:rsidR="00367572">
        <w:rPr>
          <w:rFonts w:ascii="Times New Roman" w:hAnsi="Times New Roman" w:cs="Times New Roman"/>
          <w:sz w:val="24"/>
          <w:szCs w:val="24"/>
        </w:rPr>
        <w:t xml:space="preserve"> </w:t>
      </w:r>
      <w:r w:rsidR="00420DB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961509" w:rsidRDefault="00367572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подразделам, целевым статьям (муниципальным программам), группам видов расходов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961509" w:rsidRPr="00803574">
        <w:rPr>
          <w:rFonts w:ascii="Times New Roman" w:hAnsi="Times New Roman" w:cs="Times New Roman"/>
          <w:sz w:val="24"/>
          <w:szCs w:val="24"/>
        </w:rPr>
        <w:t>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06A32" w:rsidRPr="0098789D" w:rsidRDefault="00306A32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Default="00576BB0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 w:rsidR="00803574"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 w:rsidR="00803574"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 w:rsidR="00803574">
        <w:rPr>
          <w:rFonts w:ascii="Times New Roman" w:hAnsi="Times New Roman" w:cs="Times New Roman"/>
          <w:sz w:val="24"/>
          <w:szCs w:val="24"/>
        </w:rPr>
        <w:t>6</w:t>
      </w:r>
      <w:r w:rsidR="00961509" w:rsidRPr="00625788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961509" w:rsidRPr="00803574">
        <w:rPr>
          <w:rFonts w:ascii="Times New Roman" w:hAnsi="Times New Roman" w:cs="Times New Roman"/>
          <w:sz w:val="24"/>
          <w:szCs w:val="24"/>
        </w:rPr>
        <w:t>5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83201" w:rsidRDefault="00803574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3574" w:rsidRPr="00803574" w:rsidRDefault="00803574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803574">
        <w:rPr>
          <w:rFonts w:ascii="Times New Roman" w:hAnsi="Times New Roman" w:cs="Times New Roman"/>
          <w:sz w:val="24"/>
          <w:szCs w:val="24"/>
        </w:rPr>
        <w:t xml:space="preserve">   </w:t>
      </w:r>
      <w:r w:rsidRPr="00803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  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9 «Дорожный фонд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поселения Лискинского муниципального района Воронежской области на 2022 год и на плановый период 2023 и 2024 годов» изложить в новой редакции, согласно приложению № 6 к настоящему Решению.</w:t>
      </w:r>
    </w:p>
    <w:p w:rsidR="00961509" w:rsidRPr="0098789D" w:rsidRDefault="00961509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Default="00961509" w:rsidP="00803574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Уставом 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</w:t>
      </w:r>
      <w:r w:rsidR="00DF0EB2" w:rsidRPr="0098789D">
        <w:rPr>
          <w:rFonts w:ascii="Times New Roman" w:hAnsi="Times New Roman" w:cs="Times New Roman"/>
          <w:sz w:val="24"/>
          <w:szCs w:val="24"/>
        </w:rPr>
        <w:t>.</w:t>
      </w:r>
    </w:p>
    <w:p w:rsid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P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1509" w:rsidRPr="0098789D" w:rsidRDefault="00961509" w:rsidP="00961509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61509" w:rsidRPr="0098789D" w:rsidRDefault="00961509" w:rsidP="00961509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 w:rsidR="004A3A95">
        <w:rPr>
          <w:rFonts w:ascii="Times New Roman" w:hAnsi="Times New Roman" w:cs="Times New Roman"/>
          <w:sz w:val="24"/>
          <w:szCs w:val="24"/>
        </w:rPr>
        <w:t>Н.А.Минько</w:t>
      </w:r>
    </w:p>
    <w:p w:rsidR="00961509" w:rsidRPr="0098789D" w:rsidRDefault="00961509" w:rsidP="00961509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</w:t>
      </w:r>
      <w:r w:rsidR="002E7953">
        <w:rPr>
          <w:rFonts w:ascii="Times New Roman" w:hAnsi="Times New Roman" w:cs="Times New Roman"/>
          <w:sz w:val="24"/>
          <w:szCs w:val="24"/>
        </w:rPr>
        <w:t xml:space="preserve">                         Т.И. </w:t>
      </w:r>
      <w:proofErr w:type="spellStart"/>
      <w:r w:rsidR="002E7953">
        <w:rPr>
          <w:rFonts w:ascii="Times New Roman" w:hAnsi="Times New Roman" w:cs="Times New Roman"/>
          <w:sz w:val="24"/>
          <w:szCs w:val="24"/>
        </w:rPr>
        <w:t>Мизилина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06A32" w:rsidRDefault="00306A3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63D6A" w:rsidRDefault="00463D6A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63D6A" w:rsidRDefault="00463D6A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63D6A" w:rsidRDefault="00463D6A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63D6A" w:rsidRDefault="00463D6A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788" w:rsidRPr="007E42E7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625788" w:rsidRPr="007E42E7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625788" w:rsidRPr="007E42E7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625788" w:rsidRPr="007E42E7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7E42E7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625788" w:rsidRPr="007E42E7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803574" w:rsidRPr="007E42E7">
        <w:rPr>
          <w:rFonts w:ascii="Times New Roman" w:eastAsia="Times New Roman" w:hAnsi="Times New Roman" w:cs="Times New Roman"/>
          <w:sz w:val="20"/>
          <w:szCs w:val="20"/>
        </w:rPr>
        <w:t>29</w:t>
      </w:r>
      <w:r w:rsidR="00A811C1" w:rsidRPr="007E42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A5357" w:rsidRPr="007E42E7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786063" w:rsidRPr="007E42E7">
        <w:rPr>
          <w:rFonts w:ascii="Times New Roman" w:hAnsi="Times New Roman"/>
          <w:sz w:val="20"/>
          <w:szCs w:val="20"/>
        </w:rPr>
        <w:t xml:space="preserve">2 </w:t>
      </w:r>
      <w:r w:rsidRPr="007E42E7">
        <w:rPr>
          <w:rFonts w:ascii="Times New Roman" w:eastAsia="Times New Roman" w:hAnsi="Times New Roman" w:cs="Times New Roman"/>
          <w:sz w:val="20"/>
          <w:szCs w:val="20"/>
        </w:rPr>
        <w:t>года №</w:t>
      </w:r>
      <w:r w:rsidR="007E42E7" w:rsidRPr="007E42E7">
        <w:rPr>
          <w:rFonts w:ascii="Times New Roman" w:eastAsia="Times New Roman" w:hAnsi="Times New Roman" w:cs="Times New Roman"/>
          <w:sz w:val="20"/>
          <w:szCs w:val="20"/>
        </w:rPr>
        <w:t>91</w:t>
      </w:r>
    </w:p>
    <w:p w:rsidR="00625788" w:rsidRPr="007E42E7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</w:p>
    <w:p w:rsidR="00625788" w:rsidRPr="007E42E7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625788" w:rsidRPr="007E42E7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625788" w:rsidRPr="007E42E7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625788" w:rsidRPr="007E42E7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7E42E7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625788" w:rsidRPr="007E42E7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625788" w:rsidRPr="007E42E7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7E42E7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2022 год и </w:t>
      </w:r>
    </w:p>
    <w:p w:rsidR="00625788" w:rsidRPr="007E42E7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плановый период 2023 и 2024 годов»</w:t>
      </w:r>
    </w:p>
    <w:p w:rsidR="00625788" w:rsidRPr="007E42E7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="00786063" w:rsidRPr="007E42E7">
        <w:rPr>
          <w:rFonts w:ascii="Times New Roman" w:hAnsi="Times New Roman"/>
          <w:sz w:val="20"/>
          <w:szCs w:val="20"/>
        </w:rPr>
        <w:t>28.12.</w:t>
      </w: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 2021 года №</w:t>
      </w:r>
      <w:r w:rsidR="00786063" w:rsidRPr="007E42E7">
        <w:rPr>
          <w:rFonts w:ascii="Times New Roman" w:hAnsi="Times New Roman"/>
          <w:sz w:val="20"/>
          <w:szCs w:val="20"/>
        </w:rPr>
        <w:t>57</w:t>
      </w: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306A32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306A32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306A32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2022 год и на плановый период 2023 и 2024 годов</w:t>
      </w:r>
    </w:p>
    <w:p w:rsidR="00625788" w:rsidRPr="00306A32" w:rsidRDefault="00625788" w:rsidP="00306A32">
      <w:pPr>
        <w:pStyle w:val="a5"/>
        <w:spacing w:line="276" w:lineRule="auto"/>
        <w:ind w:firstLine="709"/>
        <w:contextualSpacing/>
        <w:rPr>
          <w:rFonts w:ascii="Times New Roman" w:hAnsi="Times New Roman"/>
          <w:b/>
          <w:sz w:val="24"/>
        </w:rPr>
      </w:pPr>
    </w:p>
    <w:p w:rsidR="00625788" w:rsidRPr="000C75B1" w:rsidRDefault="00625788" w:rsidP="00306A32">
      <w:pPr>
        <w:pStyle w:val="a5"/>
        <w:ind w:firstLine="709"/>
        <w:contextualSpacing/>
        <w:jc w:val="right"/>
        <w:rPr>
          <w:rFonts w:ascii="Times New Roman" w:hAnsi="Times New Roman"/>
          <w:sz w:val="24"/>
        </w:rPr>
      </w:pP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3026"/>
        <w:gridCol w:w="3030"/>
        <w:gridCol w:w="1237"/>
        <w:gridCol w:w="1239"/>
        <w:gridCol w:w="1241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</w:t>
            </w: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5788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B372D3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</w:t>
            </w:r>
            <w:r w:rsidR="00786063" w:rsidRPr="0030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B372D3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B372D3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B372D3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B372D3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B372D3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</w:t>
            </w:r>
            <w:r w:rsidR="00786063" w:rsidRPr="0030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161,0</w:t>
            </w:r>
          </w:p>
        </w:tc>
      </w:tr>
      <w:tr w:rsidR="00625788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B5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72D3">
              <w:rPr>
                <w:rFonts w:ascii="Times New Roman" w:hAnsi="Times New Roman" w:cs="Times New Roman"/>
                <w:sz w:val="24"/>
                <w:szCs w:val="24"/>
              </w:rPr>
              <w:t>33512,3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-24625,6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-26144,9</w:t>
            </w:r>
          </w:p>
        </w:tc>
      </w:tr>
      <w:tr w:rsidR="00625788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B5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72D3">
              <w:rPr>
                <w:rFonts w:ascii="Times New Roman" w:hAnsi="Times New Roman" w:cs="Times New Roman"/>
                <w:sz w:val="24"/>
                <w:szCs w:val="24"/>
              </w:rPr>
              <w:t>33512,3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-24625,6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-26144,9</w:t>
            </w:r>
          </w:p>
        </w:tc>
      </w:tr>
      <w:tr w:rsidR="00625788" w:rsidRPr="00306A32" w:rsidTr="009725BA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B372D3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33927,7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24785,6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26305,9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B372D3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33927,7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24785,6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26305,9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принципалу</w:t>
            </w:r>
            <w:proofErr w:type="gram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788" w:rsidRPr="000C75B1" w:rsidRDefault="00625788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4534D3" w:rsidRDefault="004534D3" w:rsidP="00786063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63D6A" w:rsidRDefault="00463D6A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86063" w:rsidRPr="007E42E7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7E42E7">
        <w:rPr>
          <w:rFonts w:ascii="Times New Roman" w:hAnsi="Times New Roman"/>
          <w:sz w:val="20"/>
          <w:szCs w:val="20"/>
        </w:rPr>
        <w:t>2</w:t>
      </w:r>
    </w:p>
    <w:p w:rsidR="00786063" w:rsidRPr="007E42E7" w:rsidRDefault="00786063" w:rsidP="0078606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786063" w:rsidRPr="007E42E7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786063" w:rsidRPr="007E42E7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786063" w:rsidRPr="007E42E7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9F65BF" w:rsidRPr="007E42E7" w:rsidRDefault="00BA5357" w:rsidP="009F65B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от 29 декабря 202</w:t>
      </w:r>
      <w:r w:rsidRPr="007E42E7">
        <w:rPr>
          <w:rFonts w:ascii="Times New Roman" w:hAnsi="Times New Roman"/>
          <w:sz w:val="20"/>
          <w:szCs w:val="20"/>
        </w:rPr>
        <w:t xml:space="preserve">2 </w:t>
      </w:r>
      <w:r w:rsidR="007E42E7" w:rsidRPr="007E42E7">
        <w:rPr>
          <w:rFonts w:ascii="Times New Roman" w:eastAsia="Times New Roman" w:hAnsi="Times New Roman" w:cs="Times New Roman"/>
          <w:sz w:val="20"/>
          <w:szCs w:val="20"/>
        </w:rPr>
        <w:t>года №91</w:t>
      </w:r>
    </w:p>
    <w:p w:rsidR="00786063" w:rsidRPr="007E42E7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86063" w:rsidRPr="007E42E7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</w:p>
    <w:p w:rsidR="00786063" w:rsidRPr="007E42E7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7E42E7">
        <w:rPr>
          <w:rFonts w:ascii="Times New Roman" w:hAnsi="Times New Roman"/>
          <w:sz w:val="20"/>
          <w:szCs w:val="20"/>
        </w:rPr>
        <w:t>2</w:t>
      </w:r>
    </w:p>
    <w:p w:rsidR="00786063" w:rsidRPr="007E42E7" w:rsidRDefault="00786063" w:rsidP="0078606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786063" w:rsidRPr="007E42E7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786063" w:rsidRPr="007E42E7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786063" w:rsidRPr="007E42E7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786063" w:rsidRPr="007E42E7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786063" w:rsidRPr="007E42E7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786063" w:rsidRPr="007E42E7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2022 год и </w:t>
      </w:r>
    </w:p>
    <w:p w:rsidR="00786063" w:rsidRPr="007E42E7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плановый период 2023 и 2024 годов»</w:t>
      </w:r>
    </w:p>
    <w:p w:rsidR="00786063" w:rsidRPr="007E42E7" w:rsidRDefault="00786063" w:rsidP="00786063">
      <w:pPr>
        <w:jc w:val="right"/>
        <w:rPr>
          <w:rFonts w:ascii="Times New Roman" w:hAnsi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Pr="007E42E7">
        <w:rPr>
          <w:rFonts w:ascii="Times New Roman" w:hAnsi="Times New Roman"/>
          <w:sz w:val="20"/>
          <w:szCs w:val="20"/>
        </w:rPr>
        <w:t>28.12.</w:t>
      </w: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 2021 года №</w:t>
      </w:r>
      <w:r w:rsidRPr="007E42E7">
        <w:rPr>
          <w:rFonts w:ascii="Times New Roman" w:hAnsi="Times New Roman"/>
          <w:sz w:val="20"/>
          <w:szCs w:val="20"/>
        </w:rPr>
        <w:t>57</w:t>
      </w:r>
    </w:p>
    <w:p w:rsidR="00786063" w:rsidRDefault="00786063" w:rsidP="00786063">
      <w:pPr>
        <w:jc w:val="right"/>
        <w:rPr>
          <w:rFonts w:ascii="Times New Roman" w:hAnsi="Times New Roman"/>
          <w:i/>
          <w:sz w:val="20"/>
          <w:szCs w:val="20"/>
        </w:rPr>
      </w:pPr>
    </w:p>
    <w:p w:rsidR="00786063" w:rsidRPr="00786063" w:rsidRDefault="00786063" w:rsidP="0078606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Поступление доходов  в бюджет Тресоруковского сельского поселения Лискинского муниципального района Воронежской области</w:t>
      </w:r>
    </w:p>
    <w:p w:rsidR="00786063" w:rsidRPr="00786063" w:rsidRDefault="00786063" w:rsidP="0078606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786063" w:rsidRDefault="00786063" w:rsidP="00786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>на 2022 год и плановый период 2023 и 2024 годов</w:t>
      </w:r>
    </w:p>
    <w:p w:rsidR="00786063" w:rsidRDefault="00786063" w:rsidP="0078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110"/>
        <w:gridCol w:w="1135"/>
        <w:gridCol w:w="1135"/>
        <w:gridCol w:w="1131"/>
      </w:tblGrid>
      <w:tr w:rsidR="00786063" w:rsidRPr="000C75B1" w:rsidTr="00786063">
        <w:trPr>
          <w:cantSplit/>
          <w:trHeight w:val="501"/>
        </w:trPr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786063" w:rsidRPr="000C75B1" w:rsidTr="00786063">
        <w:trPr>
          <w:cantSplit/>
          <w:trHeight w:val="381"/>
        </w:trPr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</w:tr>
      <w:tr w:rsidR="00786063" w:rsidRPr="002A0389" w:rsidTr="00786063">
        <w:trPr>
          <w:trHeight w:val="50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05E7" w:rsidP="00B3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33512,</w:t>
            </w:r>
            <w:r w:rsidR="00B372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24 525,6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26 044,9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1805E7" w:rsidP="00B3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7894,</w:t>
            </w:r>
            <w:r w:rsidR="00B3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7989,0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8052,0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2F7742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  <w:r w:rsidR="00786063"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2F7742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  <w:r w:rsidR="00786063"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2F7742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  <w:r w:rsidR="00786063"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786063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2F7742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063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000 105 03000 01 0000 110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2F7742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063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2F7742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2F7742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  <w:r w:rsidR="00786063"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2F7742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  <w:r w:rsidR="00786063"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2F7742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6989,0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6989,0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2F7742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4181</w:t>
            </w:r>
            <w:r w:rsidR="00786063" w:rsidRPr="007860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4502,0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4502,0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2F7742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2324</w:t>
            </w:r>
            <w:r w:rsidR="00786063"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2487,0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2487,0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2F7742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2F7742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86063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2F7742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86063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2F7742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6063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2F7742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74658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2F7742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37876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2F7742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378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876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2F7742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378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742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742" w:rsidRPr="00A42F2A" w:rsidRDefault="002F7742" w:rsidP="002F7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A">
              <w:rPr>
                <w:rFonts w:ascii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42" w:rsidRPr="002F7742" w:rsidRDefault="00A42F2A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F2A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 использования имущества, находящегося в собственности сельских поселений (за исключением имущества муниципальных бюджетных и автономных учреждений, а также имущества муниципальных унитарных предприятий, в том числе казенных)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742" w:rsidRPr="00A42F2A" w:rsidRDefault="002F774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A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742" w:rsidRPr="00A42F2A" w:rsidRDefault="00A42F2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742" w:rsidRPr="00A42F2A" w:rsidRDefault="00A42F2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2F7742" w:rsidP="00B372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B53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72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</w:t>
            </w:r>
            <w:proofErr w:type="spellStart"/>
            <w:proofErr w:type="gramStart"/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государст-венных</w:t>
            </w:r>
            <w:proofErr w:type="spellEnd"/>
            <w:proofErr w:type="gramEnd"/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унитарных предприятий, в том числе казенных)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2F7742" w:rsidP="00B372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B53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72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000 1 14 02050 10 0000 410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2F7742" w:rsidP="00B372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B53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72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2F7742" w:rsidP="00B372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  <w:r w:rsidR="00B372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2B7A8F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2F7742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25618,2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16536,6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17992,9</w:t>
            </w:r>
          </w:p>
        </w:tc>
      </w:tr>
      <w:tr w:rsidR="00B5341C" w:rsidRPr="002B7A8F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2F7742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25618,2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16536,6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17992,9</w:t>
            </w:r>
          </w:p>
        </w:tc>
      </w:tr>
      <w:tr w:rsidR="00B5341C" w:rsidRPr="000C75B1" w:rsidTr="00786063">
        <w:trPr>
          <w:trHeight w:val="1008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1653,0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1971,0</w:t>
            </w:r>
          </w:p>
        </w:tc>
      </w:tr>
      <w:tr w:rsidR="00B5341C" w:rsidRPr="000C75B1" w:rsidTr="00786063">
        <w:trPr>
          <w:trHeight w:val="62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598,0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1373,0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Default="00B5341C" w:rsidP="00786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341C" w:rsidRPr="00786063" w:rsidRDefault="00B5341C" w:rsidP="00786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Cs/>
                <w:sz w:val="24"/>
                <w:szCs w:val="24"/>
              </w:rPr>
              <w:t>000 202 2999910 0000 150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1621,2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2F7742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2F7742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B5341C" w:rsidRPr="002A5B38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2F7742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22293,4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14642,0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15772,0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2F7742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4720,3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4980,4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2F7742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17610,4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9921,7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10791,6</w:t>
            </w:r>
          </w:p>
        </w:tc>
      </w:tr>
    </w:tbl>
    <w:p w:rsidR="00786063" w:rsidRDefault="0078606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B372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D3" w:rsidRDefault="00B372D3" w:rsidP="00B372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D3" w:rsidRDefault="00B372D3" w:rsidP="00B372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D3" w:rsidRDefault="00B372D3" w:rsidP="00B372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D3" w:rsidRDefault="00B372D3" w:rsidP="00B372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D3" w:rsidRDefault="00B372D3" w:rsidP="00B372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D3" w:rsidRDefault="00B372D3" w:rsidP="00B372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2F2A" w:rsidRDefault="00A42F2A" w:rsidP="00B372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2F2A" w:rsidRDefault="00A42F2A" w:rsidP="00B372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2F2A" w:rsidRDefault="00A42F2A" w:rsidP="00B372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D3" w:rsidRDefault="00B372D3" w:rsidP="00B372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7876" w:rsidRPr="007E42E7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7E42E7">
        <w:rPr>
          <w:rFonts w:ascii="Times New Roman" w:hAnsi="Times New Roman"/>
          <w:sz w:val="20"/>
          <w:szCs w:val="20"/>
        </w:rPr>
        <w:t>3</w:t>
      </w:r>
    </w:p>
    <w:p w:rsidR="00137876" w:rsidRPr="007E42E7" w:rsidRDefault="00137876" w:rsidP="00137876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137876" w:rsidRPr="007E42E7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137876" w:rsidRPr="007E42E7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137876" w:rsidRPr="007E42E7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9F65BF" w:rsidRPr="007E42E7" w:rsidRDefault="00BA5357" w:rsidP="009F65B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от 29 декабря 202</w:t>
      </w:r>
      <w:r w:rsidRPr="007E42E7">
        <w:rPr>
          <w:rFonts w:ascii="Times New Roman" w:hAnsi="Times New Roman"/>
          <w:sz w:val="20"/>
          <w:szCs w:val="20"/>
        </w:rPr>
        <w:t xml:space="preserve">2 </w:t>
      </w:r>
      <w:r w:rsidR="007E42E7" w:rsidRPr="007E42E7">
        <w:rPr>
          <w:rFonts w:ascii="Times New Roman" w:eastAsia="Times New Roman" w:hAnsi="Times New Roman" w:cs="Times New Roman"/>
          <w:sz w:val="20"/>
          <w:szCs w:val="20"/>
        </w:rPr>
        <w:t>года №91</w:t>
      </w:r>
    </w:p>
    <w:p w:rsidR="00137876" w:rsidRPr="007E42E7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</w:p>
    <w:p w:rsidR="00137876" w:rsidRPr="007E42E7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7E42E7">
        <w:rPr>
          <w:rFonts w:ascii="Times New Roman" w:hAnsi="Times New Roman"/>
          <w:sz w:val="20"/>
          <w:szCs w:val="20"/>
        </w:rPr>
        <w:t>6</w:t>
      </w:r>
    </w:p>
    <w:p w:rsidR="00137876" w:rsidRPr="007E42E7" w:rsidRDefault="00137876" w:rsidP="00137876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137876" w:rsidRPr="007E42E7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137876" w:rsidRPr="007E42E7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137876" w:rsidRPr="007E42E7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137876" w:rsidRPr="007E42E7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137876" w:rsidRPr="007E42E7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137876" w:rsidRPr="007E42E7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2022 год и </w:t>
      </w:r>
    </w:p>
    <w:p w:rsidR="00137876" w:rsidRPr="007E42E7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плановый период 2023 и 2024 годов»</w:t>
      </w:r>
    </w:p>
    <w:p w:rsidR="00137876" w:rsidRPr="007E42E7" w:rsidRDefault="00137876" w:rsidP="00137876">
      <w:pPr>
        <w:jc w:val="right"/>
        <w:rPr>
          <w:rFonts w:ascii="Times New Roman" w:hAnsi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Pr="007E42E7">
        <w:rPr>
          <w:rFonts w:ascii="Times New Roman" w:hAnsi="Times New Roman"/>
          <w:sz w:val="20"/>
          <w:szCs w:val="20"/>
        </w:rPr>
        <w:t>28.12.</w:t>
      </w: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 2021 года №</w:t>
      </w:r>
      <w:r w:rsidRPr="007E42E7">
        <w:rPr>
          <w:rFonts w:ascii="Times New Roman" w:hAnsi="Times New Roman"/>
          <w:sz w:val="20"/>
          <w:szCs w:val="20"/>
        </w:rPr>
        <w:t>57</w:t>
      </w: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306A32" w:rsidRDefault="00137876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137876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на 2022 год и плановый период 2023 и 2024 годов.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2835"/>
        <w:gridCol w:w="707"/>
        <w:gridCol w:w="571"/>
        <w:gridCol w:w="566"/>
        <w:gridCol w:w="1701"/>
        <w:gridCol w:w="713"/>
        <w:gridCol w:w="1135"/>
        <w:gridCol w:w="1131"/>
        <w:gridCol w:w="1131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  <w:proofErr w:type="spellEnd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proofErr w:type="spellStart"/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204E1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33927,7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24 239,6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25 323,9</w:t>
            </w:r>
          </w:p>
        </w:tc>
      </w:tr>
      <w:tr w:rsidR="009725BA" w:rsidRPr="002E5CCD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204E1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33927,7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24 239,6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25 323,9</w:t>
            </w:r>
          </w:p>
        </w:tc>
      </w:tr>
      <w:tr w:rsidR="009725BA" w:rsidRPr="002A513F" w:rsidTr="00831F1B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B0563E" w:rsidP="00B056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11">
              <w:rPr>
                <w:rFonts w:ascii="Times New Roman" w:hAnsi="Times New Roman" w:cs="Times New Roman"/>
                <w:b/>
                <w:sz w:val="24"/>
                <w:szCs w:val="24"/>
              </w:rPr>
              <w:t>10402,3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7490,0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37876"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658,0</w:t>
            </w:r>
          </w:p>
        </w:tc>
      </w:tr>
      <w:tr w:rsidR="009725BA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737">
              <w:rPr>
                <w:rFonts w:ascii="Times New Roman" w:hAnsi="Times New Roman" w:cs="Times New Roman"/>
                <w:sz w:val="24"/>
                <w:szCs w:val="24"/>
              </w:rPr>
              <w:t>1043,4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737">
              <w:rPr>
                <w:rFonts w:ascii="Times New Roman" w:hAnsi="Times New Roman" w:cs="Times New Roman"/>
                <w:sz w:val="24"/>
                <w:szCs w:val="24"/>
              </w:rPr>
              <w:t>1043,4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737">
              <w:rPr>
                <w:rFonts w:ascii="Times New Roman" w:hAnsi="Times New Roman" w:cs="Times New Roman"/>
                <w:sz w:val="24"/>
                <w:szCs w:val="24"/>
              </w:rPr>
              <w:t>1043,4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737">
              <w:rPr>
                <w:rFonts w:ascii="Times New Roman" w:hAnsi="Times New Roman" w:cs="Times New Roman"/>
                <w:sz w:val="24"/>
                <w:szCs w:val="24"/>
              </w:rPr>
              <w:t>1043,4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737">
              <w:rPr>
                <w:rFonts w:ascii="Times New Roman" w:hAnsi="Times New Roman" w:cs="Times New Roman"/>
                <w:sz w:val="24"/>
                <w:szCs w:val="24"/>
              </w:rPr>
              <w:t>1043,4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B0563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B0563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737">
              <w:rPr>
                <w:rFonts w:ascii="Times New Roman" w:hAnsi="Times New Roman" w:cs="Times New Roman"/>
                <w:sz w:val="24"/>
                <w:szCs w:val="24"/>
              </w:rPr>
              <w:t>1382,3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1888,0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737">
              <w:rPr>
                <w:rFonts w:ascii="Times New Roman" w:hAnsi="Times New Roman" w:cs="Times New Roman"/>
                <w:sz w:val="24"/>
                <w:szCs w:val="24"/>
              </w:rPr>
              <w:t>387,8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145A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737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B0563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B0563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B0563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B0563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7418,5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4179,0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737">
              <w:rPr>
                <w:rFonts w:ascii="Times New Roman" w:hAnsi="Times New Roman" w:cs="Times New Roman"/>
                <w:sz w:val="24"/>
                <w:szCs w:val="24"/>
              </w:rPr>
              <w:t>3473,6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3396,0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8320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563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63E" w:rsidRPr="009725BA" w:rsidRDefault="00B0563E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3E" w:rsidRPr="009725BA" w:rsidRDefault="00B0563E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63E" w:rsidRPr="009725BA" w:rsidRDefault="00B0563E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63E" w:rsidRPr="009725BA" w:rsidRDefault="00B0563E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63E" w:rsidRPr="009725BA" w:rsidRDefault="00B0563E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63E" w:rsidRPr="009725BA" w:rsidRDefault="00B0563E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63E" w:rsidRPr="009725BA" w:rsidRDefault="00B0563E" w:rsidP="00B0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63E" w:rsidRPr="009725BA" w:rsidRDefault="00B0563E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63E" w:rsidRPr="00ED00BF" w:rsidRDefault="00B0563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3E" w:rsidRDefault="00B0563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3E" w:rsidRDefault="00B0563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00BF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9725BA" w:rsidRDefault="00ED00BF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ED00BF" w:rsidRDefault="00ED00BF" w:rsidP="00ED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0BF" w:rsidRPr="00ED00BF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F"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F" w:rsidRPr="009725BA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F" w:rsidRPr="009725BA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00BF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Default="00ED00BF" w:rsidP="00ED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0BF" w:rsidRPr="00ED00BF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ED00BF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ED00BF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ED00BF" w:rsidRDefault="00ED00BF" w:rsidP="00914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9147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00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47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F" w:rsidRPr="009725BA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F" w:rsidRPr="009725BA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B372D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B372D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725BA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14737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11">
              <w:rPr>
                <w:rFonts w:ascii="Times New Roman" w:hAnsi="Times New Roman" w:cs="Times New Roman"/>
                <w:b/>
                <w:sz w:val="24"/>
                <w:szCs w:val="24"/>
              </w:rPr>
              <w:t>247,6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1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11">
              <w:rPr>
                <w:rFonts w:ascii="Times New Roman" w:hAnsi="Times New Roman" w:cs="Times New Roman"/>
                <w:b/>
                <w:sz w:val="24"/>
                <w:szCs w:val="24"/>
              </w:rPr>
              <w:t>491,0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837,0</w:t>
            </w:r>
          </w:p>
        </w:tc>
      </w:tr>
      <w:tr w:rsidR="009725BA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E"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E"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E"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E"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11">
              <w:rPr>
                <w:rFonts w:ascii="Times New Roman" w:hAnsi="Times New Roman" w:cs="Times New Roman"/>
                <w:b/>
                <w:sz w:val="24"/>
                <w:szCs w:val="24"/>
              </w:rPr>
              <w:t>7023,7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7181,7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8576,9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6977</w:t>
            </w:r>
            <w:r w:rsidR="005310F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0384D" w:rsidRPr="009725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84D" w:rsidRPr="009725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4718,1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4977,1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0F2">
              <w:rPr>
                <w:rFonts w:ascii="Times New Roman" w:hAnsi="Times New Roman" w:cs="Times New Roman"/>
                <w:sz w:val="24"/>
                <w:szCs w:val="24"/>
              </w:rPr>
              <w:t>294,7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3280,5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31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37876" w:rsidRPr="00E306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316,0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E3067E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3067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11">
              <w:rPr>
                <w:rFonts w:ascii="Times New Roman" w:hAnsi="Times New Roman" w:cs="Times New Roman"/>
                <w:b/>
                <w:sz w:val="24"/>
                <w:szCs w:val="24"/>
              </w:rPr>
              <w:t>9166,0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3697,4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3257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2697,4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2697,4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CC0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08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0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CC0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08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08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1557,9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31F1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831F1B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9725BA" w:rsidRDefault="00831F1B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9725BA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9725BA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31F1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DE0B63" w:rsidP="00CC0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08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67D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C08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5310F2" w:rsidP="00CC0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08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tabs>
                <w:tab w:val="left" w:pos="0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767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tabs>
                <w:tab w:val="left" w:pos="0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CC0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306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08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9725BA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11">
              <w:rPr>
                <w:rFonts w:ascii="Times New Roman" w:hAnsi="Times New Roman" w:cs="Times New Roman"/>
                <w:b/>
                <w:sz w:val="24"/>
                <w:szCs w:val="24"/>
              </w:rPr>
              <w:t>6049,1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CC0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2594,0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725BA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11">
              <w:rPr>
                <w:rFonts w:ascii="Times New Roman" w:hAnsi="Times New Roman" w:cs="Times New Roman"/>
                <w:b/>
                <w:sz w:val="24"/>
                <w:szCs w:val="24"/>
              </w:rPr>
              <w:t>166,7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2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2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2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2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89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2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F1CF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11">
              <w:rPr>
                <w:rFonts w:ascii="Times New Roman" w:hAnsi="Times New Roman" w:cs="Times New Roman"/>
                <w:b/>
                <w:sz w:val="24"/>
                <w:szCs w:val="24"/>
              </w:rPr>
              <w:t>381,3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392,7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F1CF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F1CF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F1CF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F1CF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F1CF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F1CF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F1CF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F1CF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F1CF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F1CF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6F1CF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A84D0D" w:rsidRDefault="00A84D0D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84D0D" w:rsidRDefault="00A84D0D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84D0D" w:rsidRDefault="00A84D0D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25BA" w:rsidRPr="007E42E7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7E42E7">
        <w:rPr>
          <w:rFonts w:ascii="Times New Roman" w:hAnsi="Times New Roman"/>
          <w:sz w:val="20"/>
          <w:szCs w:val="20"/>
        </w:rPr>
        <w:t>4</w:t>
      </w:r>
    </w:p>
    <w:p w:rsidR="009725BA" w:rsidRPr="007E42E7" w:rsidRDefault="009725BA" w:rsidP="009725BA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725BA" w:rsidRPr="007E42E7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725BA" w:rsidRPr="007E42E7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725BA" w:rsidRPr="007E42E7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9F65BF" w:rsidRPr="007E42E7" w:rsidRDefault="00BA5357" w:rsidP="009F65B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от 29 декабря 202</w:t>
      </w:r>
      <w:r w:rsidRPr="007E42E7">
        <w:rPr>
          <w:rFonts w:ascii="Times New Roman" w:hAnsi="Times New Roman"/>
          <w:sz w:val="20"/>
          <w:szCs w:val="20"/>
        </w:rPr>
        <w:t xml:space="preserve">2 </w:t>
      </w:r>
      <w:r w:rsidR="007E42E7" w:rsidRPr="007E42E7">
        <w:rPr>
          <w:rFonts w:ascii="Times New Roman" w:eastAsia="Times New Roman" w:hAnsi="Times New Roman" w:cs="Times New Roman"/>
          <w:sz w:val="20"/>
          <w:szCs w:val="20"/>
        </w:rPr>
        <w:t>года №91</w:t>
      </w:r>
    </w:p>
    <w:p w:rsidR="009725BA" w:rsidRPr="007E42E7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</w:p>
    <w:p w:rsidR="009725BA" w:rsidRPr="007E42E7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7E42E7">
        <w:rPr>
          <w:rFonts w:ascii="Times New Roman" w:hAnsi="Times New Roman"/>
          <w:sz w:val="20"/>
          <w:szCs w:val="20"/>
        </w:rPr>
        <w:t>7</w:t>
      </w:r>
    </w:p>
    <w:p w:rsidR="009725BA" w:rsidRPr="007E42E7" w:rsidRDefault="009725BA" w:rsidP="009725BA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725BA" w:rsidRPr="007E42E7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725BA" w:rsidRPr="007E42E7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725BA" w:rsidRPr="007E42E7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725BA" w:rsidRPr="007E42E7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725BA" w:rsidRPr="007E42E7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725BA" w:rsidRPr="007E42E7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2022 год и </w:t>
      </w:r>
    </w:p>
    <w:p w:rsidR="009725BA" w:rsidRPr="007E42E7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плановый период 2023 и 2024 годов»</w:t>
      </w:r>
    </w:p>
    <w:p w:rsidR="009725BA" w:rsidRPr="007E42E7" w:rsidRDefault="009725BA" w:rsidP="009725B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Pr="007E42E7">
        <w:rPr>
          <w:rFonts w:ascii="Times New Roman" w:hAnsi="Times New Roman"/>
          <w:sz w:val="20"/>
          <w:szCs w:val="20"/>
        </w:rPr>
        <w:t>28.12.</w:t>
      </w: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 2021 года №</w:t>
      </w:r>
      <w:r w:rsidRPr="007E42E7">
        <w:rPr>
          <w:rFonts w:ascii="Times New Roman" w:hAnsi="Times New Roman"/>
          <w:sz w:val="20"/>
          <w:szCs w:val="20"/>
        </w:rPr>
        <w:t>57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подразделам, целевым статьям (муниципальным программам), группам видов расходов бюджета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на 2022 год и плановый период 2023  и 2024 годов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1" w:type="pct"/>
        <w:tblLayout w:type="fixed"/>
        <w:tblLook w:val="04A0"/>
      </w:tblPr>
      <w:tblGrid>
        <w:gridCol w:w="2836"/>
        <w:gridCol w:w="572"/>
        <w:gridCol w:w="566"/>
        <w:gridCol w:w="1700"/>
        <w:gridCol w:w="712"/>
        <w:gridCol w:w="1135"/>
        <w:gridCol w:w="1131"/>
        <w:gridCol w:w="1131"/>
      </w:tblGrid>
      <w:tr w:rsidR="00204E11" w:rsidRPr="000C75B1" w:rsidTr="00204E11">
        <w:trPr>
          <w:cantSplit/>
          <w:trHeight w:val="664"/>
          <w:tblHeader/>
        </w:trPr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204E11" w:rsidRPr="000C75B1" w:rsidTr="00204E11">
        <w:trPr>
          <w:cantSplit/>
          <w:trHeight w:val="403"/>
          <w:tblHeader/>
        </w:trPr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04E11" w:rsidRPr="002E5CCD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33927,7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24 239,6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25 323,9</w:t>
            </w:r>
          </w:p>
        </w:tc>
      </w:tr>
      <w:tr w:rsidR="00204E11" w:rsidRPr="002A513F" w:rsidTr="00204E11">
        <w:trPr>
          <w:cantSplit/>
          <w:trHeight w:val="63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11">
              <w:rPr>
                <w:rFonts w:ascii="Times New Roman" w:hAnsi="Times New Roman" w:cs="Times New Roman"/>
                <w:b/>
                <w:sz w:val="24"/>
                <w:szCs w:val="24"/>
              </w:rPr>
              <w:t>10402,3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7490,0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658,0</w:t>
            </w:r>
          </w:p>
        </w:tc>
      </w:tr>
      <w:tr w:rsidR="00204E11" w:rsidRPr="000C75B1" w:rsidTr="00204E11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737">
              <w:rPr>
                <w:rFonts w:ascii="Times New Roman" w:hAnsi="Times New Roman" w:cs="Times New Roman"/>
                <w:sz w:val="24"/>
                <w:szCs w:val="24"/>
              </w:rPr>
              <w:t>1043,4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204E11" w:rsidRPr="000C75B1" w:rsidTr="00204E11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737">
              <w:rPr>
                <w:rFonts w:ascii="Times New Roman" w:hAnsi="Times New Roman" w:cs="Times New Roman"/>
                <w:sz w:val="24"/>
                <w:szCs w:val="24"/>
              </w:rPr>
              <w:t>1043,4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204E11" w:rsidRPr="000C75B1" w:rsidTr="00204E11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737">
              <w:rPr>
                <w:rFonts w:ascii="Times New Roman" w:hAnsi="Times New Roman" w:cs="Times New Roman"/>
                <w:sz w:val="24"/>
                <w:szCs w:val="24"/>
              </w:rPr>
              <w:t>1043,4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204E11" w:rsidRPr="000C75B1" w:rsidTr="00204E11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737">
              <w:rPr>
                <w:rFonts w:ascii="Times New Roman" w:hAnsi="Times New Roman" w:cs="Times New Roman"/>
                <w:sz w:val="24"/>
                <w:szCs w:val="24"/>
              </w:rPr>
              <w:t>1043,4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204E11" w:rsidRPr="000C75B1" w:rsidTr="00204E11">
        <w:trPr>
          <w:cantSplit/>
          <w:trHeight w:val="233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737">
              <w:rPr>
                <w:rFonts w:ascii="Times New Roman" w:hAnsi="Times New Roman" w:cs="Times New Roman"/>
                <w:sz w:val="24"/>
                <w:szCs w:val="24"/>
              </w:rPr>
              <w:t>1043,4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204E11" w:rsidRPr="000C75B1" w:rsidTr="00204E11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</w:tr>
      <w:tr w:rsidR="00204E11" w:rsidRPr="000C75B1" w:rsidTr="00204E11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</w:tr>
      <w:tr w:rsidR="00204E11" w:rsidRPr="000C75B1" w:rsidTr="00204E11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204E11" w:rsidRPr="000C75B1" w:rsidTr="00204E11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204E11" w:rsidRPr="000C75B1" w:rsidTr="00204E11">
        <w:trPr>
          <w:cantSplit/>
          <w:trHeight w:val="1848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737">
              <w:rPr>
                <w:rFonts w:ascii="Times New Roman" w:hAnsi="Times New Roman" w:cs="Times New Roman"/>
                <w:sz w:val="24"/>
                <w:szCs w:val="24"/>
              </w:rPr>
              <w:t>1382,3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1888,0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737">
              <w:rPr>
                <w:rFonts w:ascii="Times New Roman" w:hAnsi="Times New Roman" w:cs="Times New Roman"/>
                <w:sz w:val="24"/>
                <w:szCs w:val="24"/>
              </w:rPr>
              <w:t>387,8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737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4E11" w:rsidRPr="000C75B1" w:rsidTr="00204E11">
        <w:trPr>
          <w:cantSplit/>
          <w:trHeight w:val="3125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7418,5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4179,0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737">
              <w:rPr>
                <w:rFonts w:ascii="Times New Roman" w:hAnsi="Times New Roman" w:cs="Times New Roman"/>
                <w:sz w:val="24"/>
                <w:szCs w:val="24"/>
              </w:rPr>
              <w:t>3473,6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3396,0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ED00BF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11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11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ED00BF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ED00BF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F"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ED00BF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11" w:rsidRPr="00ED00BF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11" w:rsidRPr="00ED00BF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11" w:rsidRPr="00ED00BF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00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04E11" w:rsidRPr="00717404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14737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11">
              <w:rPr>
                <w:rFonts w:ascii="Times New Roman" w:hAnsi="Times New Roman" w:cs="Times New Roman"/>
                <w:b/>
                <w:sz w:val="24"/>
                <w:szCs w:val="24"/>
              </w:rPr>
              <w:t>247,6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241,6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249,9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204E11" w:rsidRPr="00240722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11">
              <w:rPr>
                <w:rFonts w:ascii="Times New Roman" w:hAnsi="Times New Roman" w:cs="Times New Roman"/>
                <w:b/>
                <w:sz w:val="24"/>
                <w:szCs w:val="24"/>
              </w:rPr>
              <w:t>491,0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837,0</w:t>
            </w:r>
          </w:p>
        </w:tc>
      </w:tr>
      <w:tr w:rsidR="00204E11" w:rsidRPr="000C75B1" w:rsidTr="00204E11">
        <w:trPr>
          <w:cantSplit/>
          <w:trHeight w:val="4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E"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E"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E"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204E11" w:rsidRPr="000C75B1" w:rsidTr="00204E11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E"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204E11" w:rsidRPr="000C75B1" w:rsidTr="00204E11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04E11" w:rsidRPr="000C75B1" w:rsidTr="00204E11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04E11" w:rsidRPr="000C75B1" w:rsidTr="00204E11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04E11" w:rsidRPr="000C75B1" w:rsidTr="00204E11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04E11" w:rsidRPr="00AC4199" w:rsidTr="00204E11">
        <w:trPr>
          <w:cantSplit/>
          <w:trHeight w:val="517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11">
              <w:rPr>
                <w:rFonts w:ascii="Times New Roman" w:hAnsi="Times New Roman" w:cs="Times New Roman"/>
                <w:b/>
                <w:sz w:val="24"/>
                <w:szCs w:val="24"/>
              </w:rPr>
              <w:t>7023,7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7181,7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8576,9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4718,1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4977,1</w:t>
            </w:r>
          </w:p>
        </w:tc>
      </w:tr>
      <w:tr w:rsidR="00204E1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3280,5</w:t>
            </w:r>
          </w:p>
        </w:tc>
      </w:tr>
      <w:tr w:rsidR="00204E1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E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316,0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4E11" w:rsidRPr="00F33BF5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11" w:rsidRPr="009725BA" w:rsidRDefault="00204E11" w:rsidP="00204E1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4E11" w:rsidRPr="00F33BF5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11" w:rsidRPr="009725BA" w:rsidRDefault="00204E11" w:rsidP="00204E1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4E11" w:rsidRPr="00F33BF5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11" w:rsidRPr="009725BA" w:rsidRDefault="00204E11" w:rsidP="00204E1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4E1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04E11" w:rsidRPr="0092015A" w:rsidTr="00204E11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11">
              <w:rPr>
                <w:rFonts w:ascii="Times New Roman" w:hAnsi="Times New Roman" w:cs="Times New Roman"/>
                <w:b/>
                <w:sz w:val="24"/>
                <w:szCs w:val="24"/>
              </w:rPr>
              <w:t>9166,0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3697,4</w:t>
            </w:r>
          </w:p>
        </w:tc>
      </w:tr>
      <w:tr w:rsidR="00204E11" w:rsidRPr="00B71719" w:rsidTr="00204E11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204E11" w:rsidRPr="00B71719" w:rsidTr="00204E11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204E11" w:rsidRPr="00B71719" w:rsidTr="00204E11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«Реконструкция и строительство сетей объектов            водоснабжения и водоотведения в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Тресоруковском</w:t>
            </w:r>
            <w:proofErr w:type="spell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204E11" w:rsidRPr="00B71719" w:rsidTr="00204E11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204E11" w:rsidRPr="00B71719" w:rsidTr="00204E11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2697,4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2697,4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1557,9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204E1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E1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4E1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tabs>
                <w:tab w:val="left" w:pos="0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E1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tabs>
                <w:tab w:val="left" w:pos="0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204E11" w:rsidRPr="00137876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11">
              <w:rPr>
                <w:rFonts w:ascii="Times New Roman" w:hAnsi="Times New Roman" w:cs="Times New Roman"/>
                <w:b/>
                <w:sz w:val="24"/>
                <w:szCs w:val="24"/>
              </w:rPr>
              <w:t>6049,1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3611,2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3744,0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2594,0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04E11" w:rsidRPr="003E3C79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11">
              <w:rPr>
                <w:rFonts w:ascii="Times New Roman" w:hAnsi="Times New Roman" w:cs="Times New Roman"/>
                <w:b/>
                <w:sz w:val="24"/>
                <w:szCs w:val="24"/>
              </w:rPr>
              <w:t>166,7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166,0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2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2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2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2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2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204E11" w:rsidRPr="004F6B05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11">
              <w:rPr>
                <w:rFonts w:ascii="Times New Roman" w:hAnsi="Times New Roman" w:cs="Times New Roman"/>
                <w:b/>
                <w:sz w:val="24"/>
                <w:szCs w:val="24"/>
              </w:rPr>
              <w:t>381,3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392,7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392,7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204E1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204E11" w:rsidRPr="000C75B1" w:rsidTr="00204E11">
        <w:trPr>
          <w:cantSplit/>
          <w:trHeight w:val="180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4E11" w:rsidRPr="002A513F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4E11" w:rsidRPr="000C75B1" w:rsidTr="00204E11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4E11" w:rsidRPr="000C75B1" w:rsidTr="00204E11">
        <w:trPr>
          <w:cantSplit/>
          <w:trHeight w:val="13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11" w:rsidRPr="009725BA" w:rsidRDefault="00204E11" w:rsidP="00204E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204E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204E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204E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4E11" w:rsidRPr="007E42E7" w:rsidRDefault="00204E11" w:rsidP="00204E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Pr="007E42E7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7E42E7">
        <w:rPr>
          <w:rFonts w:ascii="Times New Roman" w:hAnsi="Times New Roman"/>
          <w:sz w:val="20"/>
          <w:szCs w:val="20"/>
        </w:rPr>
        <w:t>5</w:t>
      </w:r>
    </w:p>
    <w:p w:rsidR="00812121" w:rsidRPr="007E42E7" w:rsidRDefault="00812121" w:rsidP="0081212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812121" w:rsidRPr="007E42E7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812121" w:rsidRPr="007E42E7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812121" w:rsidRPr="007E42E7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9F65BF" w:rsidRPr="007E42E7" w:rsidRDefault="00BA5357" w:rsidP="009F65B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от 29 декабря 202</w:t>
      </w:r>
      <w:r w:rsidRPr="007E42E7">
        <w:rPr>
          <w:rFonts w:ascii="Times New Roman" w:hAnsi="Times New Roman"/>
          <w:sz w:val="20"/>
          <w:szCs w:val="20"/>
        </w:rPr>
        <w:t xml:space="preserve">2 </w:t>
      </w:r>
      <w:r w:rsidR="007E42E7" w:rsidRPr="007E42E7">
        <w:rPr>
          <w:rFonts w:ascii="Times New Roman" w:eastAsia="Times New Roman" w:hAnsi="Times New Roman" w:cs="Times New Roman"/>
          <w:sz w:val="20"/>
          <w:szCs w:val="20"/>
        </w:rPr>
        <w:t>года №91</w:t>
      </w:r>
    </w:p>
    <w:p w:rsidR="00812121" w:rsidRPr="007E42E7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</w:p>
    <w:p w:rsidR="00812121" w:rsidRPr="007E42E7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7E42E7">
        <w:rPr>
          <w:rFonts w:ascii="Times New Roman" w:hAnsi="Times New Roman"/>
          <w:sz w:val="20"/>
          <w:szCs w:val="20"/>
        </w:rPr>
        <w:t>8</w:t>
      </w:r>
    </w:p>
    <w:p w:rsidR="00812121" w:rsidRPr="007E42E7" w:rsidRDefault="00812121" w:rsidP="0081212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812121" w:rsidRPr="007E42E7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812121" w:rsidRPr="007E42E7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812121" w:rsidRPr="007E42E7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812121" w:rsidRPr="007E42E7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812121" w:rsidRPr="007E42E7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812121" w:rsidRPr="007E42E7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2022 год и </w:t>
      </w:r>
    </w:p>
    <w:p w:rsidR="00812121" w:rsidRPr="007E42E7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плановый период 2023 и 2024 годов»</w:t>
      </w:r>
    </w:p>
    <w:p w:rsidR="00812121" w:rsidRPr="007E42E7" w:rsidRDefault="00812121" w:rsidP="0081212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Pr="007E42E7">
        <w:rPr>
          <w:rFonts w:ascii="Times New Roman" w:hAnsi="Times New Roman"/>
          <w:sz w:val="20"/>
          <w:szCs w:val="20"/>
        </w:rPr>
        <w:t>28.12.</w:t>
      </w: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 2021 года №</w:t>
      </w:r>
      <w:r w:rsidRPr="007E42E7">
        <w:rPr>
          <w:rFonts w:ascii="Times New Roman" w:hAnsi="Times New Roman"/>
          <w:sz w:val="20"/>
          <w:szCs w:val="20"/>
        </w:rPr>
        <w:t>57</w:t>
      </w: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</w:t>
      </w:r>
    </w:p>
    <w:p w:rsidR="00812121" w:rsidRP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классификации расходов Тресоруковского сельского поселения</w:t>
      </w:r>
    </w:p>
    <w:p w:rsidR="00812121" w:rsidRP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на 2022 год и плановый период 2023 и 2024 годов.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305"/>
        <w:gridCol w:w="1792"/>
        <w:gridCol w:w="688"/>
        <w:gridCol w:w="550"/>
        <w:gridCol w:w="552"/>
        <w:gridCol w:w="1242"/>
        <w:gridCol w:w="1106"/>
        <w:gridCol w:w="1255"/>
      </w:tblGrid>
      <w:tr w:rsidR="00812121" w:rsidRPr="000C75B1" w:rsidTr="00ED00BF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812121" w:rsidRPr="000C75B1" w:rsidTr="00ED00BF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12121" w:rsidRPr="00FB21CE" w:rsidTr="00ED00BF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52A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33927,7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24 239,6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25 323,9</w:t>
            </w:r>
          </w:p>
        </w:tc>
      </w:tr>
      <w:tr w:rsidR="00812121" w:rsidRPr="00CD6BB6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52A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6049,1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3611,2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3744,0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52A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52A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52A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2264,4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2594,0</w:t>
            </w:r>
          </w:p>
        </w:tc>
      </w:tr>
      <w:tr w:rsidR="00812121" w:rsidRPr="00FB21CE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52A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3781,4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ассигнования))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52A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12121" w:rsidRPr="00BD70DE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52A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11719,9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9199,3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9356,6</w:t>
            </w:r>
          </w:p>
        </w:tc>
      </w:tr>
      <w:tr w:rsidR="00812121" w:rsidRPr="000C75B1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52A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812121" w:rsidRPr="000C75B1" w:rsidTr="00ED00BF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52A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812121" w:rsidRPr="000C75B1" w:rsidTr="00ED00BF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52A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812121" w:rsidRPr="000C75B1" w:rsidTr="00ED00BF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52A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812121" w:rsidRPr="000C75B1" w:rsidTr="00ED00BF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52A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812121" w:rsidRPr="000C75B1" w:rsidTr="00ED00BF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52A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52A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</w:tr>
      <w:tr w:rsidR="00831F1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752A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1F1B" w:rsidRPr="00831F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52A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7462,8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4243,0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7418,5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4179,0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4229,0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35D">
              <w:rPr>
                <w:rFonts w:ascii="Times New Roman" w:hAnsi="Times New Roman" w:cs="Times New Roman"/>
                <w:sz w:val="24"/>
                <w:szCs w:val="24"/>
              </w:rPr>
              <w:t>3473,6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3396,0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3423,0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</w:tr>
      <w:tr w:rsidR="00812121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5635D" w:rsidRPr="000C75B1" w:rsidTr="00ED00BF">
        <w:trPr>
          <w:cantSplit/>
          <w:trHeight w:val="10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35D" w:rsidRPr="00831F1B" w:rsidRDefault="00E563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35D" w:rsidRPr="00831F1B" w:rsidRDefault="00E5635D" w:rsidP="00E56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35D" w:rsidRPr="00831F1B" w:rsidRDefault="00E5635D" w:rsidP="00463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35D" w:rsidRPr="00831F1B" w:rsidRDefault="00E5635D" w:rsidP="00463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35D" w:rsidRPr="00831F1B" w:rsidRDefault="00E5635D" w:rsidP="00463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35D" w:rsidRPr="00ED00BF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35D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35D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00BF" w:rsidRPr="000C75B1" w:rsidTr="00ED00BF">
        <w:trPr>
          <w:cantSplit/>
          <w:trHeight w:val="10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831F1B" w:rsidRDefault="004534D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ED00BF" w:rsidRDefault="00ED00BF" w:rsidP="00ED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831F1B" w:rsidRDefault="00ED00BF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831F1B" w:rsidRDefault="00ED00BF" w:rsidP="00B5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831F1B" w:rsidRDefault="00ED00BF" w:rsidP="00B5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ED00BF" w:rsidRDefault="00ED00BF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F"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831F1B" w:rsidRDefault="004534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831F1B" w:rsidRDefault="004534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00BF" w:rsidRPr="000C75B1" w:rsidTr="00ED00BF">
        <w:trPr>
          <w:cantSplit/>
          <w:trHeight w:val="10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831F1B" w:rsidRDefault="00ED00BF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ED00BF" w:rsidRDefault="00ED00BF" w:rsidP="00B5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831F1B" w:rsidRDefault="00ED00BF" w:rsidP="00B5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831F1B" w:rsidRDefault="00ED00BF" w:rsidP="00B5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831F1B" w:rsidRDefault="00ED00BF" w:rsidP="00B5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ED00BF" w:rsidRDefault="00ED00BF" w:rsidP="00E56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E56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00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6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831F1B" w:rsidRDefault="004534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831F1B" w:rsidRDefault="004534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E56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6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812121" w:rsidRPr="000C75B1" w:rsidTr="00ED00BF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837,0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837,0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35D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35D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35D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812121" w:rsidRPr="00437F5F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2.9.Подпрограмма «Развитие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12121" w:rsidRPr="00C11CE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9166,0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4523,4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3947,4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1511,9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1557,9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1245,2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FD21F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E563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F5F4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FD21FD" w:rsidRPr="00831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21FD"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FD21F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F5F4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72678" w:rsidP="004F5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5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5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72678" w:rsidP="004F5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5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5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72678" w:rsidP="004F5F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5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726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F5F4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F40">
              <w:rPr>
                <w:rFonts w:ascii="Times New Roman" w:hAnsi="Times New Roman" w:cs="Times New Roman"/>
                <w:sz w:val="24"/>
                <w:szCs w:val="24"/>
              </w:rPr>
              <w:t>389,4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энегритических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F5F4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F40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4F5F4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F40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4F5F4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F40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F5F40" w:rsidP="004F5F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19 5 00 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F5F4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F40">
              <w:rPr>
                <w:rFonts w:ascii="Times New Roman" w:hAnsi="Times New Roman" w:cs="Times New Roman"/>
                <w:sz w:val="24"/>
                <w:szCs w:val="24"/>
              </w:rPr>
              <w:t>1973,4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F5F40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19 5 01 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F5F4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F40">
              <w:rPr>
                <w:rFonts w:ascii="Times New Roman" w:hAnsi="Times New Roman" w:cs="Times New Roman"/>
                <w:sz w:val="24"/>
                <w:szCs w:val="24"/>
              </w:rPr>
              <w:t>1973,4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F5F4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F40">
              <w:rPr>
                <w:rFonts w:ascii="Times New Roman" w:hAnsi="Times New Roman" w:cs="Times New Roman"/>
                <w:sz w:val="24"/>
                <w:szCs w:val="24"/>
              </w:rPr>
              <w:t>1973,4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1212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12121" w:rsidRPr="00EB108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204E11" w:rsidRDefault="00204E1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11">
              <w:rPr>
                <w:rFonts w:ascii="Times New Roman" w:hAnsi="Times New Roman" w:cs="Times New Roman"/>
                <w:b/>
                <w:sz w:val="24"/>
                <w:szCs w:val="24"/>
              </w:rPr>
              <w:t>6977,7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6890,7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8260,9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04E1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6977,7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04E1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6977</w:t>
            </w:r>
            <w:r w:rsidR="0073512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04E1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  <w:r w:rsidR="0073512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4718,1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4977,1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12D">
              <w:rPr>
                <w:rFonts w:ascii="Times New Roman" w:hAnsi="Times New Roman" w:cs="Times New Roman"/>
                <w:sz w:val="24"/>
                <w:szCs w:val="24"/>
              </w:rPr>
              <w:t>294,7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2170,4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3280,5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735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4534D3" w:rsidRDefault="004534D3" w:rsidP="00803574">
      <w:pPr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</w:p>
    <w:p w:rsidR="004534D3" w:rsidRDefault="004534D3" w:rsidP="00803574">
      <w:pPr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</w:p>
    <w:p w:rsidR="00803574" w:rsidRPr="007E42E7" w:rsidRDefault="00803574" w:rsidP="0080357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7E42E7">
        <w:rPr>
          <w:rFonts w:ascii="Times New Roman" w:hAnsi="Times New Roman"/>
          <w:sz w:val="20"/>
          <w:szCs w:val="20"/>
        </w:rPr>
        <w:t>6</w:t>
      </w:r>
    </w:p>
    <w:p w:rsidR="00803574" w:rsidRPr="007E42E7" w:rsidRDefault="00803574" w:rsidP="00803574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803574" w:rsidRPr="007E42E7" w:rsidRDefault="00803574" w:rsidP="0080357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803574" w:rsidRPr="007E42E7" w:rsidRDefault="00803574" w:rsidP="0080357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803574" w:rsidRPr="007E42E7" w:rsidRDefault="00803574" w:rsidP="0080357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9F65BF" w:rsidRPr="007E42E7" w:rsidRDefault="00BA5357" w:rsidP="009F65B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от 29 декабря 202</w:t>
      </w:r>
      <w:r w:rsidRPr="007E42E7">
        <w:rPr>
          <w:rFonts w:ascii="Times New Roman" w:hAnsi="Times New Roman"/>
          <w:sz w:val="20"/>
          <w:szCs w:val="20"/>
        </w:rPr>
        <w:t xml:space="preserve">2 </w:t>
      </w:r>
      <w:r w:rsidR="007E42E7" w:rsidRPr="007E42E7">
        <w:rPr>
          <w:rFonts w:ascii="Times New Roman" w:eastAsia="Times New Roman" w:hAnsi="Times New Roman" w:cs="Times New Roman"/>
          <w:sz w:val="20"/>
          <w:szCs w:val="20"/>
        </w:rPr>
        <w:t>года №91</w:t>
      </w:r>
    </w:p>
    <w:p w:rsidR="00803574" w:rsidRPr="007E42E7" w:rsidRDefault="00803574" w:rsidP="00803574">
      <w:pPr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</w:p>
    <w:p w:rsidR="00803574" w:rsidRPr="007E42E7" w:rsidRDefault="00803574" w:rsidP="00803574">
      <w:pPr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  <w:r w:rsidRPr="007E42E7">
        <w:rPr>
          <w:rFonts w:ascii="Times New Roman" w:hAnsi="Times New Roman"/>
          <w:sz w:val="20"/>
          <w:szCs w:val="20"/>
        </w:rPr>
        <w:t xml:space="preserve">Приложение № 9 </w:t>
      </w:r>
    </w:p>
    <w:p w:rsidR="00803574" w:rsidRPr="007E42E7" w:rsidRDefault="00803574" w:rsidP="00803574">
      <w:pPr>
        <w:tabs>
          <w:tab w:val="left" w:pos="8114"/>
        </w:tabs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  <w:r w:rsidRPr="007E42E7">
        <w:rPr>
          <w:rFonts w:ascii="Times New Roman" w:hAnsi="Times New Roman"/>
          <w:sz w:val="20"/>
          <w:szCs w:val="20"/>
        </w:rPr>
        <w:t>к Решению Совета народных депутатов</w:t>
      </w:r>
    </w:p>
    <w:p w:rsidR="00803574" w:rsidRPr="007E42E7" w:rsidRDefault="00803574" w:rsidP="00803574">
      <w:pPr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  <w:r w:rsidRPr="007E42E7">
        <w:rPr>
          <w:rFonts w:ascii="Times New Roman" w:hAnsi="Times New Roman"/>
          <w:sz w:val="20"/>
          <w:szCs w:val="20"/>
        </w:rPr>
        <w:t>Тресоруковского сельского поселения</w:t>
      </w:r>
    </w:p>
    <w:p w:rsidR="00803574" w:rsidRPr="007E42E7" w:rsidRDefault="00803574" w:rsidP="00803574">
      <w:pPr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  <w:r w:rsidRPr="007E42E7">
        <w:rPr>
          <w:rFonts w:ascii="Times New Roman" w:hAnsi="Times New Roman"/>
          <w:sz w:val="20"/>
          <w:szCs w:val="20"/>
        </w:rPr>
        <w:t xml:space="preserve">Лискинского муниципального района </w:t>
      </w:r>
    </w:p>
    <w:p w:rsidR="00803574" w:rsidRPr="007E42E7" w:rsidRDefault="00803574" w:rsidP="00803574">
      <w:pPr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  <w:r w:rsidRPr="007E42E7">
        <w:rPr>
          <w:rFonts w:ascii="Times New Roman" w:hAnsi="Times New Roman"/>
          <w:sz w:val="20"/>
          <w:szCs w:val="20"/>
        </w:rPr>
        <w:t xml:space="preserve">Воронежской области «О бюджете </w:t>
      </w:r>
    </w:p>
    <w:p w:rsidR="00803574" w:rsidRPr="007E42E7" w:rsidRDefault="00803574" w:rsidP="00803574">
      <w:pPr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  <w:r w:rsidRPr="007E42E7">
        <w:rPr>
          <w:rFonts w:ascii="Times New Roman" w:hAnsi="Times New Roman"/>
          <w:sz w:val="20"/>
          <w:szCs w:val="20"/>
        </w:rPr>
        <w:t xml:space="preserve">Тресоруковского сельского поселения </w:t>
      </w:r>
    </w:p>
    <w:p w:rsidR="00803574" w:rsidRPr="007E42E7" w:rsidRDefault="00803574" w:rsidP="00803574">
      <w:pPr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  <w:r w:rsidRPr="007E42E7">
        <w:rPr>
          <w:rFonts w:ascii="Times New Roman" w:hAnsi="Times New Roman"/>
          <w:sz w:val="20"/>
          <w:szCs w:val="20"/>
        </w:rPr>
        <w:t xml:space="preserve">Лискинского муниципального района </w:t>
      </w:r>
    </w:p>
    <w:p w:rsidR="00803574" w:rsidRPr="007E42E7" w:rsidRDefault="00803574" w:rsidP="00803574">
      <w:pPr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  <w:r w:rsidRPr="007E42E7">
        <w:rPr>
          <w:rFonts w:ascii="Times New Roman" w:hAnsi="Times New Roman"/>
          <w:sz w:val="20"/>
          <w:szCs w:val="20"/>
        </w:rPr>
        <w:t xml:space="preserve">Воронежской области на 2022 год и </w:t>
      </w:r>
    </w:p>
    <w:p w:rsidR="00803574" w:rsidRPr="007E42E7" w:rsidRDefault="00803574" w:rsidP="00803574">
      <w:pPr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  <w:r w:rsidRPr="007E42E7">
        <w:rPr>
          <w:rFonts w:ascii="Times New Roman" w:hAnsi="Times New Roman"/>
          <w:sz w:val="20"/>
          <w:szCs w:val="20"/>
        </w:rPr>
        <w:t>плановый период 2023 и 2024 годов»</w:t>
      </w:r>
    </w:p>
    <w:p w:rsidR="00803574" w:rsidRPr="007E42E7" w:rsidRDefault="00803574" w:rsidP="00803574">
      <w:pPr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  <w:r w:rsidRPr="007E42E7">
        <w:rPr>
          <w:rFonts w:ascii="Times New Roman" w:hAnsi="Times New Roman"/>
          <w:sz w:val="20"/>
          <w:szCs w:val="20"/>
        </w:rPr>
        <w:t xml:space="preserve">от  28 декабря   2021 года №57 </w:t>
      </w:r>
    </w:p>
    <w:p w:rsidR="00803574" w:rsidRPr="000C75B1" w:rsidRDefault="00803574" w:rsidP="00803574">
      <w:pPr>
        <w:pStyle w:val="a9"/>
        <w:ind w:left="4536"/>
        <w:contextualSpacing/>
        <w:jc w:val="both"/>
      </w:pPr>
    </w:p>
    <w:p w:rsidR="00803574" w:rsidRPr="000C75B1" w:rsidRDefault="00803574" w:rsidP="00803574">
      <w:pPr>
        <w:pStyle w:val="af0"/>
        <w:tabs>
          <w:tab w:val="left" w:pos="6090"/>
        </w:tabs>
        <w:spacing w:after="0"/>
        <w:ind w:firstLine="709"/>
        <w:contextualSpacing/>
      </w:pPr>
    </w:p>
    <w:p w:rsidR="00803574" w:rsidRDefault="00803574" w:rsidP="00803574">
      <w:pPr>
        <w:ind w:firstLine="709"/>
        <w:contextualSpacing/>
        <w:jc w:val="center"/>
        <w:rPr>
          <w:rFonts w:ascii="Times New Roman" w:hAnsi="Times New Roman"/>
          <w:b/>
        </w:rPr>
      </w:pPr>
      <w:r w:rsidRPr="00CB0F1D">
        <w:rPr>
          <w:rFonts w:ascii="Times New Roman" w:hAnsi="Times New Roman"/>
          <w:b/>
        </w:rPr>
        <w:t>Дорожный фонд Тресоруковского сельского поселения Лискинского муниципального района</w:t>
      </w:r>
      <w:r>
        <w:rPr>
          <w:rFonts w:ascii="Times New Roman" w:hAnsi="Times New Roman"/>
          <w:b/>
        </w:rPr>
        <w:t xml:space="preserve"> </w:t>
      </w:r>
      <w:r w:rsidRPr="00140206">
        <w:rPr>
          <w:rFonts w:ascii="Times New Roman" w:hAnsi="Times New Roman"/>
          <w:b/>
          <w:bCs/>
        </w:rPr>
        <w:t>Воронежской области</w:t>
      </w:r>
      <w:r w:rsidRPr="00CB0F1D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>2022</w:t>
      </w:r>
      <w:r w:rsidRPr="00CB0F1D">
        <w:rPr>
          <w:rFonts w:ascii="Times New Roman" w:hAnsi="Times New Roman"/>
          <w:b/>
        </w:rPr>
        <w:t xml:space="preserve"> год и </w:t>
      </w:r>
    </w:p>
    <w:p w:rsidR="00803574" w:rsidRDefault="00803574" w:rsidP="00803574">
      <w:pPr>
        <w:ind w:firstLine="709"/>
        <w:contextualSpacing/>
        <w:jc w:val="center"/>
        <w:rPr>
          <w:rFonts w:ascii="Times New Roman" w:hAnsi="Times New Roman"/>
          <w:b/>
        </w:rPr>
      </w:pPr>
      <w:r w:rsidRPr="00CB0F1D">
        <w:rPr>
          <w:rFonts w:ascii="Times New Roman" w:hAnsi="Times New Roman"/>
          <w:b/>
        </w:rPr>
        <w:t xml:space="preserve">плановый период </w:t>
      </w:r>
      <w:r>
        <w:rPr>
          <w:rFonts w:ascii="Times New Roman" w:hAnsi="Times New Roman"/>
          <w:b/>
        </w:rPr>
        <w:t>2023</w:t>
      </w:r>
      <w:r w:rsidRPr="00CB0F1D">
        <w:rPr>
          <w:rFonts w:ascii="Times New Roman" w:hAnsi="Times New Roman"/>
          <w:b/>
        </w:rPr>
        <w:t xml:space="preserve"> и </w:t>
      </w:r>
      <w:r>
        <w:rPr>
          <w:rFonts w:ascii="Times New Roman" w:hAnsi="Times New Roman"/>
          <w:b/>
        </w:rPr>
        <w:t>2024</w:t>
      </w:r>
      <w:r w:rsidRPr="00CB0F1D">
        <w:rPr>
          <w:rFonts w:ascii="Times New Roman" w:hAnsi="Times New Roman"/>
          <w:b/>
        </w:rPr>
        <w:t xml:space="preserve"> годов.</w:t>
      </w:r>
    </w:p>
    <w:p w:rsidR="00803574" w:rsidRPr="00CB0F1D" w:rsidRDefault="00803574" w:rsidP="00803574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803574" w:rsidRPr="000C75B1" w:rsidRDefault="00803574" w:rsidP="00803574">
      <w:pPr>
        <w:ind w:firstLine="709"/>
        <w:contextualSpacing/>
        <w:rPr>
          <w:rFonts w:ascii="Times New Roman" w:hAnsi="Times New Roman"/>
          <w:bCs/>
        </w:rPr>
      </w:pPr>
    </w:p>
    <w:p w:rsidR="00803574" w:rsidRPr="000C75B1" w:rsidRDefault="00803574" w:rsidP="00803574">
      <w:pPr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3"/>
        <w:gridCol w:w="1275"/>
        <w:gridCol w:w="1276"/>
        <w:gridCol w:w="1276"/>
      </w:tblGrid>
      <w:tr w:rsidR="00803574" w:rsidRPr="000C75B1" w:rsidTr="00B5341C">
        <w:trPr>
          <w:trHeight w:val="1056"/>
        </w:trPr>
        <w:tc>
          <w:tcPr>
            <w:tcW w:w="6663" w:type="dxa"/>
            <w:vMerge w:val="restart"/>
            <w:shd w:val="clear" w:color="000000" w:fill="FFFFFF"/>
            <w:vAlign w:val="center"/>
          </w:tcPr>
          <w:p w:rsidR="00803574" w:rsidRPr="000C75B1" w:rsidRDefault="00803574" w:rsidP="00B5341C">
            <w:pPr>
              <w:jc w:val="center"/>
              <w:rPr>
                <w:rFonts w:ascii="Times New Roman" w:hAnsi="Times New Roman"/>
                <w:bCs/>
              </w:rPr>
            </w:pPr>
            <w:r w:rsidRPr="000C75B1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3827" w:type="dxa"/>
            <w:gridSpan w:val="3"/>
            <w:shd w:val="clear" w:color="000000" w:fill="FFFFFF"/>
            <w:vAlign w:val="center"/>
          </w:tcPr>
          <w:p w:rsidR="00803574" w:rsidRPr="000C75B1" w:rsidRDefault="00803574" w:rsidP="00B5341C">
            <w:pPr>
              <w:jc w:val="center"/>
              <w:rPr>
                <w:rFonts w:ascii="Times New Roman" w:hAnsi="Times New Roman"/>
                <w:bCs/>
              </w:rPr>
            </w:pPr>
            <w:r w:rsidRPr="000C75B1">
              <w:rPr>
                <w:rFonts w:ascii="Times New Roman" w:hAnsi="Times New Roman"/>
                <w:bCs/>
              </w:rPr>
              <w:t>Объем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C75B1">
              <w:rPr>
                <w:rFonts w:ascii="Times New Roman" w:hAnsi="Times New Roman"/>
                <w:bCs/>
              </w:rPr>
              <w:t>бюджетных ассигнований</w:t>
            </w:r>
          </w:p>
          <w:p w:rsidR="00803574" w:rsidRPr="000C75B1" w:rsidRDefault="00803574" w:rsidP="00B5341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803574" w:rsidRPr="000C75B1" w:rsidTr="00B53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0C75B1" w:rsidRDefault="00803574" w:rsidP="00B5341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0C75B1" w:rsidRDefault="00803574" w:rsidP="00B5341C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2022</w:t>
            </w:r>
            <w:r w:rsidRPr="000C75B1">
              <w:rPr>
                <w:rFonts w:ascii="Times New Roman" w:hAnsi="Times New Roman"/>
                <w:bCs/>
              </w:rPr>
              <w:t xml:space="preserve"> г</w:t>
            </w:r>
            <w:r>
              <w:rPr>
                <w:rFonts w:ascii="Times New Roman" w:hAnsi="Times New Roman"/>
                <w:bCs/>
              </w:rPr>
              <w:t>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0C75B1" w:rsidRDefault="00803574" w:rsidP="00B5341C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2023 </w:t>
            </w:r>
            <w:r w:rsidRPr="000C75B1">
              <w:rPr>
                <w:rFonts w:ascii="Times New Roman" w:hAnsi="Times New Roman"/>
                <w:bCs/>
              </w:rPr>
              <w:t>г</w:t>
            </w:r>
            <w:r>
              <w:rPr>
                <w:rFonts w:ascii="Times New Roman" w:hAnsi="Times New Roman"/>
                <w:bCs/>
              </w:rPr>
              <w:t>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0C75B1" w:rsidRDefault="00803574" w:rsidP="00B5341C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Pr="000C75B1">
              <w:rPr>
                <w:rFonts w:ascii="Times New Roman" w:hAnsi="Times New Roman"/>
                <w:bCs/>
              </w:rPr>
              <w:t xml:space="preserve"> г</w:t>
            </w:r>
            <w:r>
              <w:rPr>
                <w:rFonts w:ascii="Times New Roman" w:hAnsi="Times New Roman"/>
                <w:bCs/>
              </w:rPr>
              <w:t>од</w:t>
            </w:r>
          </w:p>
        </w:tc>
      </w:tr>
      <w:tr w:rsidR="00803574" w:rsidRPr="000C75B1" w:rsidTr="00B53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CB0F1D" w:rsidRDefault="00803574" w:rsidP="00B5341C">
            <w:pPr>
              <w:rPr>
                <w:rFonts w:ascii="Times New Roman" w:hAnsi="Times New Roman"/>
                <w:b/>
              </w:rPr>
            </w:pPr>
            <w:r w:rsidRPr="00CB0F1D">
              <w:rPr>
                <w:rFonts w:ascii="Times New Roman" w:hAnsi="Times New Roman"/>
                <w:b/>
              </w:rPr>
              <w:t>Дорожный фонд Тресоруковского сельского поселения Лискинского муниципального района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B0F1D">
              <w:rPr>
                <w:rFonts w:ascii="Times New Roman" w:hAnsi="Times New Roman"/>
                <w:b/>
              </w:rPr>
              <w:t xml:space="preserve"> </w:t>
            </w:r>
            <w:r w:rsidRPr="00140206">
              <w:rPr>
                <w:rFonts w:ascii="Times New Roman" w:hAnsi="Times New Roman"/>
                <w:b/>
                <w:bCs/>
              </w:rPr>
              <w:t>Воронежской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BA5357" w:rsidRDefault="00BA5357" w:rsidP="00B5341C">
            <w:pPr>
              <w:jc w:val="right"/>
              <w:rPr>
                <w:rFonts w:ascii="Times New Roman" w:hAnsi="Times New Roman"/>
                <w:b/>
              </w:rPr>
            </w:pPr>
            <w:r w:rsidRPr="00BA5357">
              <w:rPr>
                <w:rFonts w:ascii="Times New Roman" w:hAnsi="Times New Roman"/>
                <w:b/>
              </w:rPr>
              <w:t>6977,7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BE0669" w:rsidRDefault="00803574" w:rsidP="00B5341C">
            <w:pPr>
              <w:jc w:val="right"/>
              <w:rPr>
                <w:rFonts w:ascii="Times New Roman" w:hAnsi="Times New Roman"/>
                <w:b/>
              </w:rPr>
            </w:pPr>
            <w:r w:rsidRPr="00BE0669">
              <w:rPr>
                <w:rFonts w:ascii="Times New Roman" w:hAnsi="Times New Roman"/>
                <w:b/>
              </w:rPr>
              <w:t>6888,5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BE0669" w:rsidRDefault="00803574" w:rsidP="00B5341C">
            <w:pPr>
              <w:jc w:val="right"/>
              <w:rPr>
                <w:rFonts w:ascii="Times New Roman" w:hAnsi="Times New Roman"/>
                <w:b/>
              </w:rPr>
            </w:pPr>
            <w:r w:rsidRPr="00BE0669">
              <w:rPr>
                <w:rFonts w:ascii="Times New Roman" w:hAnsi="Times New Roman"/>
                <w:b/>
              </w:rPr>
              <w:t>8257,6</w:t>
            </w:r>
          </w:p>
        </w:tc>
      </w:tr>
      <w:tr w:rsidR="00803574" w:rsidRPr="000C75B1" w:rsidTr="00B53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0C75B1" w:rsidRDefault="00803574" w:rsidP="00B5341C">
            <w:pPr>
              <w:rPr>
                <w:rFonts w:ascii="Times New Roman" w:hAnsi="Times New Roman"/>
              </w:rPr>
            </w:pPr>
            <w:r w:rsidRPr="000C75B1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0C75B1" w:rsidRDefault="00803574" w:rsidP="00B5341C">
            <w:pPr>
              <w:jc w:val="right"/>
              <w:rPr>
                <w:rFonts w:ascii="Times New Roman" w:hAnsi="Times New Roman"/>
              </w:rPr>
            </w:pPr>
          </w:p>
          <w:p w:rsidR="00803574" w:rsidRPr="000C75B1" w:rsidRDefault="00BA5357" w:rsidP="00B5341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6977,7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0C75B1" w:rsidRDefault="00803574" w:rsidP="00B5341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6888,5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0C75B1" w:rsidRDefault="00803574" w:rsidP="00B5341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8257,6</w:t>
            </w:r>
          </w:p>
        </w:tc>
      </w:tr>
      <w:tr w:rsidR="00803574" w:rsidRPr="000C75B1" w:rsidTr="00B53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0C75B1" w:rsidRDefault="00803574" w:rsidP="00B5341C">
            <w:pPr>
              <w:rPr>
                <w:rFonts w:ascii="Times New Roman" w:hAnsi="Times New Roman"/>
              </w:rPr>
            </w:pPr>
            <w:r w:rsidRPr="000C75B1">
              <w:rPr>
                <w:rFonts w:ascii="Times New Roman" w:hAnsi="Times New Roman"/>
              </w:rPr>
              <w:t xml:space="preserve">Муниципальная программа Тресоруковского сельского поселения «Развитие </w:t>
            </w:r>
            <w:r>
              <w:rPr>
                <w:rFonts w:ascii="Times New Roman" w:hAnsi="Times New Roman"/>
              </w:rPr>
              <w:t>транспортной системы</w:t>
            </w:r>
            <w:r w:rsidRPr="000C75B1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0C75B1" w:rsidRDefault="00803574" w:rsidP="00B5341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0C75B1" w:rsidRDefault="00803574" w:rsidP="00B5341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0C75B1" w:rsidRDefault="00803574" w:rsidP="00B5341C">
            <w:pPr>
              <w:jc w:val="right"/>
              <w:rPr>
                <w:rFonts w:ascii="Times New Roman" w:hAnsi="Times New Roman"/>
              </w:rPr>
            </w:pPr>
          </w:p>
        </w:tc>
      </w:tr>
      <w:tr w:rsidR="00803574" w:rsidRPr="000C75B1" w:rsidTr="00B53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0C75B1" w:rsidRDefault="00803574" w:rsidP="00B53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</w:t>
            </w:r>
            <w:r w:rsidRPr="000C76F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Тресоруковского сельского поселения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0C75B1" w:rsidRDefault="00BA5357" w:rsidP="00B5341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0C75B1" w:rsidRDefault="00803574" w:rsidP="00B5341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0C75B1" w:rsidRDefault="00803574" w:rsidP="00B5341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8257,6</w:t>
            </w:r>
          </w:p>
        </w:tc>
      </w:tr>
      <w:tr w:rsidR="00803574" w:rsidRPr="000C75B1" w:rsidTr="00B53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0C75B1" w:rsidRDefault="00803574" w:rsidP="00B5341C">
            <w:pPr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0C75B1" w:rsidRDefault="00BA5357" w:rsidP="00B5341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6977</w:t>
            </w:r>
            <w:r w:rsidR="00803574">
              <w:rPr>
                <w:rFonts w:ascii="Times New Roman" w:hAnsi="Times New Roman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0C75B1" w:rsidRDefault="00803574" w:rsidP="00B5341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0C75B1" w:rsidRDefault="00803574" w:rsidP="00B5341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8257,6</w:t>
            </w:r>
          </w:p>
        </w:tc>
      </w:tr>
      <w:tr w:rsidR="00BA5357" w:rsidRPr="000C75B1" w:rsidTr="00B53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5357" w:rsidRPr="000C75B1" w:rsidRDefault="00BA5357" w:rsidP="00BA5357">
            <w:pPr>
              <w:rPr>
                <w:rFonts w:ascii="Times New Roman" w:hAnsi="Times New Roman"/>
                <w:spacing w:val="-4"/>
              </w:rPr>
            </w:pPr>
            <w:r w:rsidRPr="000C75B1">
              <w:rPr>
                <w:rFonts w:ascii="Times New Roman" w:hAnsi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5357" w:rsidRPr="000C75B1" w:rsidRDefault="00BA5357" w:rsidP="00BA535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5357" w:rsidRPr="000C75B1" w:rsidRDefault="00BA5357" w:rsidP="00BA535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5357" w:rsidRPr="000C75B1" w:rsidRDefault="00BA5357" w:rsidP="00BA535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4980,4</w:t>
            </w:r>
          </w:p>
        </w:tc>
      </w:tr>
      <w:tr w:rsidR="00803574" w:rsidRPr="000C75B1" w:rsidTr="00B53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Pr="000C75B1" w:rsidRDefault="00803574" w:rsidP="00B5341C">
            <w:pPr>
              <w:rPr>
                <w:rFonts w:ascii="Times New Roman" w:hAnsi="Times New Roman"/>
                <w:spacing w:val="-4"/>
              </w:rPr>
            </w:pPr>
            <w:r w:rsidRPr="000C75B1">
              <w:rPr>
                <w:rFonts w:ascii="Times New Roman" w:hAnsi="Times New Roman"/>
                <w:spacing w:val="-4"/>
              </w:rPr>
              <w:t xml:space="preserve">Мероприятия по развитию сети автомобильных дорог общего пользования в границах поселения (средства </w:t>
            </w:r>
            <w:r>
              <w:rPr>
                <w:rFonts w:ascii="Times New Roman" w:hAnsi="Times New Roman"/>
                <w:spacing w:val="-4"/>
              </w:rPr>
              <w:t>областного бюджета</w:t>
            </w:r>
            <w:r w:rsidRPr="000C75B1"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Default="00803574" w:rsidP="00B5341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Default="00803574" w:rsidP="00B5341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74" w:rsidRDefault="00803574" w:rsidP="00B5341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3280,5</w:t>
            </w:r>
          </w:p>
        </w:tc>
      </w:tr>
    </w:tbl>
    <w:p w:rsidR="00803574" w:rsidRPr="000C75B1" w:rsidRDefault="00803574" w:rsidP="00803574">
      <w:pPr>
        <w:ind w:firstLine="709"/>
        <w:contextualSpacing/>
        <w:rPr>
          <w:rFonts w:ascii="Times New Roman" w:hAnsi="Times New Roman"/>
        </w:rPr>
      </w:pPr>
    </w:p>
    <w:p w:rsidR="00812121" w:rsidRPr="00786063" w:rsidRDefault="00812121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12121" w:rsidRPr="00786063" w:rsidSect="009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7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6"/>
  </w:num>
  <w:num w:numId="18">
    <w:abstractNumId w:val="8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860EF"/>
    <w:rsid w:val="00015C85"/>
    <w:rsid w:val="000910AA"/>
    <w:rsid w:val="0010384D"/>
    <w:rsid w:val="00137876"/>
    <w:rsid w:val="00155050"/>
    <w:rsid w:val="001805E7"/>
    <w:rsid w:val="001B50F4"/>
    <w:rsid w:val="001F78DB"/>
    <w:rsid w:val="0020086D"/>
    <w:rsid w:val="00204E11"/>
    <w:rsid w:val="00262C5B"/>
    <w:rsid w:val="002B424E"/>
    <w:rsid w:val="002D5035"/>
    <w:rsid w:val="002E7953"/>
    <w:rsid w:val="002F7742"/>
    <w:rsid w:val="00306A32"/>
    <w:rsid w:val="003225DF"/>
    <w:rsid w:val="003257BE"/>
    <w:rsid w:val="00342F52"/>
    <w:rsid w:val="00345315"/>
    <w:rsid w:val="00354FB0"/>
    <w:rsid w:val="00367572"/>
    <w:rsid w:val="00383A29"/>
    <w:rsid w:val="003A03D4"/>
    <w:rsid w:val="003E1768"/>
    <w:rsid w:val="0041381D"/>
    <w:rsid w:val="00420DBA"/>
    <w:rsid w:val="004534D3"/>
    <w:rsid w:val="004536A7"/>
    <w:rsid w:val="00463D6A"/>
    <w:rsid w:val="004A35A3"/>
    <w:rsid w:val="004A3A95"/>
    <w:rsid w:val="004D72BB"/>
    <w:rsid w:val="004D74A0"/>
    <w:rsid w:val="004F4C03"/>
    <w:rsid w:val="004F5F40"/>
    <w:rsid w:val="00512821"/>
    <w:rsid w:val="005310F2"/>
    <w:rsid w:val="00532BE0"/>
    <w:rsid w:val="00562B10"/>
    <w:rsid w:val="00563D07"/>
    <w:rsid w:val="005748EB"/>
    <w:rsid w:val="00576BB0"/>
    <w:rsid w:val="005E6D1A"/>
    <w:rsid w:val="006048DD"/>
    <w:rsid w:val="00625788"/>
    <w:rsid w:val="0064038D"/>
    <w:rsid w:val="006A7DFE"/>
    <w:rsid w:val="006F1CF7"/>
    <w:rsid w:val="006F5C33"/>
    <w:rsid w:val="00707B94"/>
    <w:rsid w:val="0073512D"/>
    <w:rsid w:val="007375E7"/>
    <w:rsid w:val="00743F31"/>
    <w:rsid w:val="007443D4"/>
    <w:rsid w:val="00752A1B"/>
    <w:rsid w:val="007562FF"/>
    <w:rsid w:val="0075656B"/>
    <w:rsid w:val="00786063"/>
    <w:rsid w:val="007867AB"/>
    <w:rsid w:val="007E42E7"/>
    <w:rsid w:val="00803228"/>
    <w:rsid w:val="00803574"/>
    <w:rsid w:val="00812121"/>
    <w:rsid w:val="00831F1B"/>
    <w:rsid w:val="0087453B"/>
    <w:rsid w:val="008860EF"/>
    <w:rsid w:val="008870A9"/>
    <w:rsid w:val="009011E2"/>
    <w:rsid w:val="00914737"/>
    <w:rsid w:val="009167B2"/>
    <w:rsid w:val="009333C2"/>
    <w:rsid w:val="00952353"/>
    <w:rsid w:val="00961509"/>
    <w:rsid w:val="009725BA"/>
    <w:rsid w:val="00972678"/>
    <w:rsid w:val="00973372"/>
    <w:rsid w:val="0097385C"/>
    <w:rsid w:val="00983201"/>
    <w:rsid w:val="0098789D"/>
    <w:rsid w:val="00990D19"/>
    <w:rsid w:val="009A7878"/>
    <w:rsid w:val="009F65BF"/>
    <w:rsid w:val="00A33B4E"/>
    <w:rsid w:val="00A42F2A"/>
    <w:rsid w:val="00A53015"/>
    <w:rsid w:val="00A811C1"/>
    <w:rsid w:val="00A84D0D"/>
    <w:rsid w:val="00AC50EB"/>
    <w:rsid w:val="00AF085E"/>
    <w:rsid w:val="00AF3352"/>
    <w:rsid w:val="00B03C2D"/>
    <w:rsid w:val="00B0563E"/>
    <w:rsid w:val="00B33CA6"/>
    <w:rsid w:val="00B372D3"/>
    <w:rsid w:val="00B5341C"/>
    <w:rsid w:val="00B61391"/>
    <w:rsid w:val="00B95165"/>
    <w:rsid w:val="00BA5357"/>
    <w:rsid w:val="00BC340E"/>
    <w:rsid w:val="00BC608B"/>
    <w:rsid w:val="00BD2C2D"/>
    <w:rsid w:val="00BE386B"/>
    <w:rsid w:val="00C22D71"/>
    <w:rsid w:val="00C3005F"/>
    <w:rsid w:val="00C4370E"/>
    <w:rsid w:val="00C97F72"/>
    <w:rsid w:val="00CB04AA"/>
    <w:rsid w:val="00CC0892"/>
    <w:rsid w:val="00D0579F"/>
    <w:rsid w:val="00D71A49"/>
    <w:rsid w:val="00DA145A"/>
    <w:rsid w:val="00DD26E6"/>
    <w:rsid w:val="00DE0B63"/>
    <w:rsid w:val="00DF0EB2"/>
    <w:rsid w:val="00E02402"/>
    <w:rsid w:val="00E3067E"/>
    <w:rsid w:val="00E44A55"/>
    <w:rsid w:val="00E55430"/>
    <w:rsid w:val="00E5635D"/>
    <w:rsid w:val="00E67BB9"/>
    <w:rsid w:val="00E767D2"/>
    <w:rsid w:val="00E815A8"/>
    <w:rsid w:val="00E84E99"/>
    <w:rsid w:val="00ED00BF"/>
    <w:rsid w:val="00EE5D00"/>
    <w:rsid w:val="00F02EDC"/>
    <w:rsid w:val="00F16C86"/>
    <w:rsid w:val="00F50F73"/>
    <w:rsid w:val="00F74658"/>
    <w:rsid w:val="00FA76A2"/>
    <w:rsid w:val="00FC0455"/>
    <w:rsid w:val="00FD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link w:val="ab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link w:val="ad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link w:val="af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D8637-5957-4E23-8F5B-7E8036F0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60</Pages>
  <Words>10691</Words>
  <Characters>60945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2</cp:revision>
  <cp:lastPrinted>2022-10-18T11:13:00Z</cp:lastPrinted>
  <dcterms:created xsi:type="dcterms:W3CDTF">2023-01-24T06:08:00Z</dcterms:created>
  <dcterms:modified xsi:type="dcterms:W3CDTF">2023-01-24T06:08:00Z</dcterms:modified>
</cp:coreProperties>
</file>